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529" w14:textId="77777777" w:rsidR="00644D0A" w:rsidRDefault="004D78B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7536" behindDoc="1" locked="0" layoutInCell="1" allowOverlap="1" wp14:anchorId="05F9193C" wp14:editId="4049BACF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27FF5" w14:textId="77777777" w:rsid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973896F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06C4057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3ED26DA" w14:textId="77777777" w:rsidR="00644D0A" w:rsidRP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1BF8683E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เลื่อนขึ้นแต่งตั้งให้ดำรงตำแหน่งประเภทวิชาการ</w:t>
      </w:r>
    </w:p>
    <w:p w14:paraId="23C3CD58" w14:textId="77777777" w:rsidR="00644D0A" w:rsidRDefault="00644D0A" w:rsidP="00A6473D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</w:t>
      </w:r>
    </w:p>
    <w:p w14:paraId="29A97300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64AD8C28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0E6CD78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16566DC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A27DFEA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36C5CD41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D6007C2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81692D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50B20A3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6EFD659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9FED299" w14:textId="77777777" w:rsidR="004D78BF" w:rsidRPr="00644D0A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FE20F4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E6FD1A9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CAF7D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F92DCD4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02E963E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646B1A6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1A012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DAAF275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222462AC" w14:textId="77777777" w:rsidR="002F1938" w:rsidRDefault="002F1938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เลื่อน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ขึ้นแต่งตั้ง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ให้ดำรงตำแหน่งประเภทวิชาการ</w:t>
      </w:r>
    </w:p>
    <w:p w14:paraId="68EA372D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</w:t>
      </w:r>
    </w:p>
    <w:p w14:paraId="7C539941" w14:textId="77777777" w:rsidR="002F1938" w:rsidRDefault="002F1938" w:rsidP="004D78BF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E2B3FA3" w14:textId="77777777" w:rsidR="004D78BF" w:rsidRPr="004D78BF" w:rsidRDefault="002F1938" w:rsidP="004D78BF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4C350EC8" w14:textId="77777777" w:rsidR="002F1938" w:rsidRDefault="002F1938" w:rsidP="004D78BF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2A84DBD6" w14:textId="77777777" w:rsidR="004D78BF" w:rsidRPr="004D78BF" w:rsidRDefault="002F1938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</w:p>
    <w:p w14:paraId="45F257AA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7D19F41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67B50BD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27930A19" w14:textId="77777777" w:rsidR="002F1938" w:rsidRDefault="002F1938" w:rsidP="002F1938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4EF72B43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7B437C6F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67099905" w14:textId="77777777" w:rsidR="004D78BF" w:rsidRPr="004D78BF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764047D4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B10894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646E323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8868C0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6277D9D" w14:textId="77777777" w:rsidR="00644D0A" w:rsidRPr="00644D0A" w:rsidRDefault="00644D0A" w:rsidP="00644D0A">
      <w:pPr>
        <w:jc w:val="center"/>
        <w:rPr>
          <w:sz w:val="40"/>
          <w:szCs w:val="40"/>
        </w:rPr>
      </w:pPr>
    </w:p>
    <w:p w14:paraId="640AF794" w14:textId="77777777" w:rsidR="00644D0A" w:rsidRPr="00644D0A" w:rsidRDefault="00644D0A" w:rsidP="00644D0A"/>
    <w:p w14:paraId="13C8D93C" w14:textId="77777777" w:rsidR="00644D0A" w:rsidRPr="00644D0A" w:rsidRDefault="00644D0A" w:rsidP="00644D0A"/>
    <w:p w14:paraId="1B429EED" w14:textId="77777777" w:rsidR="00410ADF" w:rsidRDefault="00410ADF" w:rsidP="00410ADF"/>
    <w:p w14:paraId="65D7B28D" w14:textId="77777777" w:rsidR="006A3FAF" w:rsidRPr="00410ADF" w:rsidRDefault="006A3FAF" w:rsidP="00410ADF"/>
    <w:p w14:paraId="1EE9BDDE" w14:textId="77777777" w:rsidR="00F8762F" w:rsidRPr="00B33FDC" w:rsidRDefault="00F8762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08259DAE" w14:textId="77777777" w:rsidR="00F8762F" w:rsidRPr="00B33FDC" w:rsidRDefault="00F8762F" w:rsidP="00F8762F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79070E3" wp14:editId="2B479E91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45058" id="Rectangle 1" o:spid="_x0000_s1026" style="position:absolute;margin-left:.65pt;margin-top:21.85pt;width:450.7pt;height:2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261EE03F" w14:textId="77777777" w:rsidR="00F8762F" w:rsidRPr="00B33FDC" w:rsidRDefault="00F8762F" w:rsidP="00F8762F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</w:t>
      </w:r>
      <w:r w:rsidR="00274B96">
        <w:rPr>
          <w:rFonts w:ascii="TH SarabunIT๙" w:hAnsi="TH SarabunIT๙" w:cs="TH SarabunIT๙"/>
          <w:b/>
          <w:bCs/>
          <w:sz w:val="32"/>
          <w:szCs w:val="32"/>
          <w:cs/>
        </w:rPr>
        <w:t>่ 1 ข้อมูลส่วนบุคคล (ผู้ขอ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ประเมินบุคคลเป็นผู้กรอกข้อมูล)</w:t>
      </w:r>
    </w:p>
    <w:p w14:paraId="098DA80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A73F7E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DFA06D9" w14:textId="77777777" w:rsidR="00F8762F" w:rsidRPr="00B33FDC" w:rsidRDefault="00274B96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BE599EF" w14:textId="77777777" w:rsidR="00F8762F" w:rsidRPr="00B33FDC" w:rsidRDefault="00F8762F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24F3D45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54EE3291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5116CED9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30A436E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BC9C2AD" w14:textId="77777777" w:rsidR="00546E17" w:rsidRDefault="00274B96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 ขอ</w:t>
      </w:r>
      <w:r w:rsidR="00F8762F"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ประเมินบุคคลเพื่อแต่งตั้งให้ดำรงตำแหน่ง 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63E6075" w14:textId="77777777" w:rsidR="00F8762F" w:rsidRPr="00546E17" w:rsidRDefault="00546E17" w:rsidP="00546E17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762F" w:rsidRPr="00B33FD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สัง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กัด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14:paraId="12073ADA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3A698893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DA93EE6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60DEF30A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41EBFA4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0AAADDD5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19"/>
        <w:gridCol w:w="2098"/>
        <w:gridCol w:w="2933"/>
        <w:gridCol w:w="1819"/>
      </w:tblGrid>
      <w:tr w:rsidR="00F8762F" w:rsidRPr="00B33FDC" w14:paraId="21C84451" w14:textId="77777777" w:rsidTr="00F8762F">
        <w:tc>
          <w:tcPr>
            <w:tcW w:w="1843" w:type="dxa"/>
          </w:tcPr>
          <w:p w14:paraId="580CF36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03E23A5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18E3F9F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7CFA1A1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F8762F" w:rsidRPr="00B33FDC" w14:paraId="0C986B32" w14:textId="77777777" w:rsidTr="00F8762F">
        <w:tc>
          <w:tcPr>
            <w:tcW w:w="1843" w:type="dxa"/>
          </w:tcPr>
          <w:p w14:paraId="1AF1AE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BD144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4C037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1AEA3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04EC055" w14:textId="77777777" w:rsidTr="00F8762F">
        <w:tc>
          <w:tcPr>
            <w:tcW w:w="1843" w:type="dxa"/>
          </w:tcPr>
          <w:p w14:paraId="4E55129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B6F1E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56A72C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C2D41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AB41EED" w14:textId="77777777" w:rsidTr="00F8762F">
        <w:tc>
          <w:tcPr>
            <w:tcW w:w="1843" w:type="dxa"/>
          </w:tcPr>
          <w:p w14:paraId="2835582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83401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3D57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349A1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0DF198E" w14:textId="77777777" w:rsidTr="00F8762F">
        <w:tc>
          <w:tcPr>
            <w:tcW w:w="1843" w:type="dxa"/>
          </w:tcPr>
          <w:p w14:paraId="4B13549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A0432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23CE80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9E9C4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1AD788F" w14:textId="77777777" w:rsidTr="00F8762F">
        <w:tc>
          <w:tcPr>
            <w:tcW w:w="1843" w:type="dxa"/>
          </w:tcPr>
          <w:p w14:paraId="69E436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08C5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284C17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FE73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B61600D" w14:textId="77777777" w:rsidTr="00F8762F">
        <w:tc>
          <w:tcPr>
            <w:tcW w:w="1843" w:type="dxa"/>
          </w:tcPr>
          <w:p w14:paraId="16F6CDC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42391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951EB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C839E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DD5835D" w14:textId="77777777" w:rsidTr="00F8762F">
        <w:tc>
          <w:tcPr>
            <w:tcW w:w="1843" w:type="dxa"/>
          </w:tcPr>
          <w:p w14:paraId="71AEC18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43BDC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D42B7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9492E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31D4486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4DABC4B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16766D94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5856828F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09DB7FD8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4C4376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68ED552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9A6F47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ABAB04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CCA972" w14:textId="77777777" w:rsidR="007A550D" w:rsidRDefault="007A550D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8D50F4" w14:textId="77777777" w:rsidR="00F8762F" w:rsidRPr="00947ED6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056798FB" w14:textId="77777777" w:rsidR="00F77CD8" w:rsidRDefault="00F77CD8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647DB8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1437DFF3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E973A87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4AAD314C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71490BC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1A566D20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9"/>
        <w:gridCol w:w="1963"/>
        <w:gridCol w:w="2653"/>
        <w:gridCol w:w="2374"/>
      </w:tblGrid>
      <w:tr w:rsidR="00F8762F" w:rsidRPr="00B33FDC" w14:paraId="4F5ECC78" w14:textId="77777777" w:rsidTr="00F8762F">
        <w:tc>
          <w:tcPr>
            <w:tcW w:w="1701" w:type="dxa"/>
          </w:tcPr>
          <w:p w14:paraId="00A51A3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58EAEB7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4759403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4601D540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8762F" w:rsidRPr="00B33FDC" w14:paraId="6A8BDA99" w14:textId="77777777" w:rsidTr="00F8762F">
        <w:tc>
          <w:tcPr>
            <w:tcW w:w="1701" w:type="dxa"/>
          </w:tcPr>
          <w:p w14:paraId="02D6F7B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EA762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C2CED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88612C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DE9B61E" w14:textId="77777777" w:rsidTr="00F8762F">
        <w:tc>
          <w:tcPr>
            <w:tcW w:w="1701" w:type="dxa"/>
          </w:tcPr>
          <w:p w14:paraId="124E0C2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35159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A89875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919CD6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D8014D6" w14:textId="77777777" w:rsidTr="00F8762F">
        <w:tc>
          <w:tcPr>
            <w:tcW w:w="1701" w:type="dxa"/>
          </w:tcPr>
          <w:p w14:paraId="39FC84A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7AAA5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E61F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5EE4E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7D5DD0E" w14:textId="77777777" w:rsidTr="00F8762F">
        <w:tc>
          <w:tcPr>
            <w:tcW w:w="1701" w:type="dxa"/>
          </w:tcPr>
          <w:p w14:paraId="45AC21F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9F105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42A1C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448CA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46A6A0F" w14:textId="77777777" w:rsidTr="00F8762F">
        <w:tc>
          <w:tcPr>
            <w:tcW w:w="1701" w:type="dxa"/>
          </w:tcPr>
          <w:p w14:paraId="728E46D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4171E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4BAF6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A24C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173A3C2" w14:textId="77777777" w:rsidR="00F8762F" w:rsidRPr="00B33FDC" w:rsidRDefault="00F8762F" w:rsidP="00F8762F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5E08F1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5E89D99E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5"/>
        <w:gridCol w:w="1963"/>
        <w:gridCol w:w="2653"/>
        <w:gridCol w:w="2378"/>
      </w:tblGrid>
      <w:tr w:rsidR="00F8762F" w:rsidRPr="00B33FDC" w14:paraId="164314CA" w14:textId="77777777" w:rsidTr="00F8762F">
        <w:tc>
          <w:tcPr>
            <w:tcW w:w="1701" w:type="dxa"/>
          </w:tcPr>
          <w:p w14:paraId="696E7AF5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4E6FECC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36DC98F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47E423E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F8762F" w:rsidRPr="00B33FDC" w14:paraId="572A1161" w14:textId="77777777" w:rsidTr="00F8762F">
        <w:tc>
          <w:tcPr>
            <w:tcW w:w="1701" w:type="dxa"/>
          </w:tcPr>
          <w:p w14:paraId="26814D1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78598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0F83E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4347E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B1FFF43" w14:textId="77777777" w:rsidTr="00F8762F">
        <w:tc>
          <w:tcPr>
            <w:tcW w:w="1701" w:type="dxa"/>
          </w:tcPr>
          <w:p w14:paraId="03E9936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C79B4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9BA3C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E674E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109F1D41" w14:textId="77777777" w:rsidTr="00F8762F">
        <w:tc>
          <w:tcPr>
            <w:tcW w:w="1701" w:type="dxa"/>
          </w:tcPr>
          <w:p w14:paraId="7590876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A760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40E3B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6D9FF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0C10B87D" w14:textId="77777777" w:rsidTr="00F8762F">
        <w:tc>
          <w:tcPr>
            <w:tcW w:w="1701" w:type="dxa"/>
          </w:tcPr>
          <w:p w14:paraId="4331FB8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8AB39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17BFD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2809E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29046F0" w14:textId="77777777" w:rsidTr="00F8762F">
        <w:tc>
          <w:tcPr>
            <w:tcW w:w="1701" w:type="dxa"/>
          </w:tcPr>
          <w:p w14:paraId="7882578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64676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5E09F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56083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3FE4E63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206B4" w14:textId="64519C77" w:rsidR="00F8762F" w:rsidRPr="00613510" w:rsidRDefault="00F8762F" w:rsidP="00F8762F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(เคยปฏิบัติงานเกี่ยวกับอะไรบ้างที่นอกเหนือจากข้อ </w:t>
      </w:r>
      <w:r w:rsidR="002F4595">
        <w:rPr>
          <w:rFonts w:ascii="TH SarabunIT๙" w:hAnsi="TH SarabunIT๙" w:cs="TH SarabunIT๙"/>
          <w:sz w:val="32"/>
          <w:szCs w:val="32"/>
        </w:rPr>
        <w:t>7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 เช่น เป็นหัวหน้า</w:t>
      </w:r>
    </w:p>
    <w:p w14:paraId="5497FFF4" w14:textId="77777777" w:rsidR="00F8762F" w:rsidRPr="00613510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510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6643284D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96E0B0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DAB064E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51DBF98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14BFB37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AF15461" w14:textId="77777777" w:rsidR="00546E17" w:rsidRDefault="00F8762F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546E17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546E17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</w:p>
    <w:p w14:paraId="473F008E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5705100A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78454245" w14:textId="77777777" w:rsidR="00546E17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14:paraId="140C4DD3" w14:textId="77777777" w:rsidR="00F8762F" w:rsidRPr="00546E17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7125BC3" w14:textId="77777777" w:rsidR="00F8762F" w:rsidRPr="00B33FDC" w:rsidRDefault="00F8762F" w:rsidP="00F8762F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565725F3" w14:textId="77777777" w:rsidR="007A550D" w:rsidRDefault="007A550D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57BA82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089B0843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3E98AF8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0293C3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9CAD0C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10.1 ปีงบประมาณ พ.ศ. ................................ </w:t>
      </w:r>
    </w:p>
    <w:p w14:paraId="74B77B0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3DF83A60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76E44592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10.2 ปีงบประมาณ พ.ศ. ..................... </w:t>
      </w:r>
    </w:p>
    <w:p w14:paraId="2E4DE3E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7D2DFEE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6898846F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10.3 ปีงบประมาณ พ.ศ. ..................... </w:t>
      </w:r>
    </w:p>
    <w:p w14:paraId="3E1D903C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0F33159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5CFA90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10.4 ปีงบประมาณ พ.ศ. ................................ </w:t>
      </w:r>
    </w:p>
    <w:p w14:paraId="7A95533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DA5D8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E7F7F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10.5 ปีงบประมาณ พ.ศ. ..................... </w:t>
      </w:r>
    </w:p>
    <w:p w14:paraId="2C5B3E5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372DBF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86E0041" w14:textId="77777777" w:rsidR="00F8762F" w:rsidRPr="00B33FDC" w:rsidRDefault="00F8762F" w:rsidP="00F8762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1F0C8FD0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3FF5DC01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5605EA1A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3BF2DC2F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EF5D0C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756B2F0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041B82D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E767FC4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10550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499AFD2" w14:textId="77777777" w:rsidR="00F8762F" w:rsidRPr="00B33FDC" w:rsidRDefault="00F8762F" w:rsidP="00F8762F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46FB0E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8732CD5" w14:textId="77777777" w:rsidR="00F8762F" w:rsidRPr="00B33FDC" w:rsidRDefault="00F8762F" w:rsidP="00F8762F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</w:t>
      </w:r>
      <w:r w:rsidR="00274B96">
        <w:rPr>
          <w:rFonts w:ascii="TH SarabunIT๙" w:eastAsia="Calibri" w:hAnsi="TH SarabunIT๙" w:cs="TH SarabunIT๙"/>
          <w:sz w:val="32"/>
          <w:szCs w:val="32"/>
          <w:cs/>
        </w:rPr>
        <w:t>.................... ผู้ขอ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ประเมินบุคคล</w:t>
      </w:r>
    </w:p>
    <w:p w14:paraId="658BABDD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A4D17E0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3A99B701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360E77E8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1AD140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DA7983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747AB2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93CBEA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02B444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CA4988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48739C0E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1636A107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59ADBF1" wp14:editId="50F4A064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8DF4" id="Rectangle 1" o:spid="_x0000_s1026" style="position:absolute;margin-left:-2pt;margin-top:18.85pt;width:468.75pt;height:26.8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48CC4F2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61055B31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2588405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71925C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1ACABA1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6E515E11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429292FC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0C1D9B1A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66D3E7D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คุณสมบัติในเรื่องเกี่ยวกับใบอนุญาตประกอบวิ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ชาชีพของสายงาน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คุณวุฒิ หรือการอบรมหลักสูตร </w:t>
      </w:r>
    </w:p>
    <w:p w14:paraId="6A723A89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B3C774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19B8D302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6283C300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="00B91D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</w:p>
    <w:p w14:paraId="73DCB79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757BAE23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24D45AD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01ADDA21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0595C64F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5DE57F85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4859F25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3DB2C6C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0E808B99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478351C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29A6CC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394C0701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34B57CBE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317F5486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CDA67CD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1CD1C7B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4CA820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37EA731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84D6C68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0D4496B8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1B56C885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B574837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E7A652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0886ACA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199902E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6B3CF991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3E940D1A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50C77F67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06F6DE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DD82EC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ตำแหน่งนักจัดการงานทั่วไป ระดับชำนาญการ </w:t>
      </w:r>
    </w:p>
    <w:p w14:paraId="0988604B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E2CD5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ECC0B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7A9660B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BCBE1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BD5493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169A1A0" w14:textId="77777777" w:rsidTr="00F8762F">
        <w:tc>
          <w:tcPr>
            <w:tcW w:w="7201" w:type="dxa"/>
            <w:vAlign w:val="center"/>
          </w:tcPr>
          <w:p w14:paraId="0066295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A4D5D4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4FF4E3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5800799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C6A4F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DAFA3F9" w14:textId="77777777" w:rsidTr="00F8762F">
        <w:tc>
          <w:tcPr>
            <w:tcW w:w="7201" w:type="dxa"/>
          </w:tcPr>
          <w:p w14:paraId="7BB071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0574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B657C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มีองค์ความรู้เรื่องการบริหารราชการทั่วไป การบริหารจัดการภายใน</w:t>
            </w:r>
          </w:p>
          <w:p w14:paraId="5F58BC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สำนักงานในด้านต่าง ๆ เช่น งานสารบรรณ งานธุรการ งานเลขานุการ </w:t>
            </w:r>
          </w:p>
          <w:p w14:paraId="6A3647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เป็นต้น และสามารถกลั่นกรองเรื่อง สรุปประเด็น และจัดทำรายงาน</w:t>
            </w:r>
          </w:p>
          <w:p w14:paraId="3F66DF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การประชุมได้ </w:t>
            </w:r>
          </w:p>
          <w:p w14:paraId="688CAC91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สามารถวิเคราะห์ข้อมูล สถิติ เพื่อสรุปรายงานสนับสนุนการบริหารจัดการ </w:t>
            </w:r>
          </w:p>
          <w:p w14:paraId="77C5341A" w14:textId="77777777" w:rsidR="00F8762F" w:rsidRPr="00B33FDC" w:rsidRDefault="00F8762F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ภายในสำนักงานในด้านต่าง ๆ และการวินิจฉัยสั่งการของผู้บริหาร </w:t>
            </w:r>
          </w:p>
        </w:tc>
        <w:tc>
          <w:tcPr>
            <w:tcW w:w="1276" w:type="dxa"/>
          </w:tcPr>
          <w:p w14:paraId="636CCC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E272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D555E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11EC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D207680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63245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F61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7040A9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BB5D7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ระเบียบว่าด้วยงานสารบรรณ  </w:t>
            </w:r>
          </w:p>
          <w:p w14:paraId="0A2A48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ระเบียบว่าด้วยการรักษาความปลอดภัยแห่งชาติ</w:t>
            </w:r>
          </w:p>
          <w:p w14:paraId="13317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กฎหมายว่าด้วยระเบียบบริหารราชการแผ่นดิน</w:t>
            </w:r>
          </w:p>
          <w:p w14:paraId="6C332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01E2F4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กฎหมายว่าด้วยการจัดซื้อจัดจ้างและการบริหารพัสดุภาครัฐ</w:t>
            </w:r>
          </w:p>
          <w:p w14:paraId="7AC0F5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 </w:t>
            </w:r>
          </w:p>
          <w:p w14:paraId="57A15B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</w:t>
            </w:r>
          </w:p>
          <w:p w14:paraId="643047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สามารถหาคำตอบได้ในทางกฎหมายเมื่อมีข้อสงสัยในการปฏิบัติ</w:t>
            </w:r>
          </w:p>
          <w:p w14:paraId="2B3C0076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หน้าที่ราชการ </w:t>
            </w:r>
          </w:p>
          <w:p w14:paraId="37EA85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129E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46524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3926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8B67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16EEB6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4AE07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92C2B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46011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A491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7ADD30" w14:textId="77777777" w:rsidR="00F8762F" w:rsidRPr="00947ED6" w:rsidRDefault="00F8762F" w:rsidP="00F8762F">
      <w:pPr>
        <w:tabs>
          <w:tab w:val="left" w:pos="85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E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ตอนที่ 1...</w:t>
      </w:r>
    </w:p>
    <w:p w14:paraId="5B84413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BC7DA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F1364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67C5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612DD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48EF56" w14:textId="77777777" w:rsidTr="00F8762F">
        <w:tc>
          <w:tcPr>
            <w:tcW w:w="7201" w:type="dxa"/>
            <w:vAlign w:val="center"/>
          </w:tcPr>
          <w:p w14:paraId="2CD4266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1D19C2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160452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32E9E52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A1282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E954C1F" w14:textId="77777777" w:rsidTr="00F8762F">
        <w:tc>
          <w:tcPr>
            <w:tcW w:w="7201" w:type="dxa"/>
          </w:tcPr>
          <w:p w14:paraId="1E7C8D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9AF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ABEA32A" w14:textId="77777777" w:rsid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ทักษะในการใช้โปร</w:t>
            </w:r>
            <w:r w:rsidR="007A55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แกรมคอมพิวเตอร์ต่าง ๆ </w:t>
            </w:r>
          </w:p>
          <w:p w14:paraId="6E863F19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งมี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ประสิทธิภาพ  </w:t>
            </w:r>
          </w:p>
          <w:p w14:paraId="2F2F8E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4E863D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0F0131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D4643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14BF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05B2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07E9380" w14:textId="77777777" w:rsidTr="00F8762F">
        <w:tc>
          <w:tcPr>
            <w:tcW w:w="7201" w:type="dxa"/>
          </w:tcPr>
          <w:p w14:paraId="009624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04B5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1EC024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4C4598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24EB21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</w:t>
            </w:r>
          </w:p>
          <w:p w14:paraId="6B73908A" w14:textId="77777777" w:rsidR="00613510" w:rsidRDefault="00F8762F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4B7CE84E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11E8E1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0D00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3D5B1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0986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7CD74E3" w14:textId="77777777" w:rsidTr="00F8762F">
        <w:tc>
          <w:tcPr>
            <w:tcW w:w="7201" w:type="dxa"/>
          </w:tcPr>
          <w:p w14:paraId="32ED54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C49D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2CB76C2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297F6E7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AE7AA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447D10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0CE1CA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26BB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1E3EA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A7EA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791D5B8" w14:textId="77777777" w:rsidTr="00F8762F">
        <w:tc>
          <w:tcPr>
            <w:tcW w:w="7201" w:type="dxa"/>
          </w:tcPr>
          <w:p w14:paraId="500A09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0FB0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0E400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75E309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1FAF854" w14:textId="77777777" w:rsidR="007A550D" w:rsidRDefault="00F8762F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4156AAF" w14:textId="77777777" w:rsidR="00F8762F" w:rsidRPr="00B33FDC" w:rsidRDefault="007A550D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4AA8F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E60FE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A14ED15" w14:textId="77777777" w:rsidR="00F8762F" w:rsidRP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D817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18864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7E50B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08F4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0C0A4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980EAB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1B9CFD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6839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973237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124740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833A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5DCA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2FF98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85AC3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2D1FA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237FA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E47EB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DEC91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D451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4EB5D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C17DA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7F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8A52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69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EFFDC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F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DF77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1F59249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9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519E7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DC591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0F7BBA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8B015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363A7E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D18C8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แสดงออกว่าต้องการทำงานให้ได้ดีขึ้น</w:t>
            </w:r>
          </w:p>
          <w:p w14:paraId="3AD919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หรือหย่อน</w:t>
            </w:r>
          </w:p>
          <w:p w14:paraId="35BBE6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ประสิทธิภาพในงาน </w:t>
            </w:r>
          </w:p>
          <w:p w14:paraId="048F73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0E562C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1AF198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417BD0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  </w:t>
            </w:r>
          </w:p>
          <w:p w14:paraId="45FA0D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หน่วยงานที่รับผิดชอบ</w:t>
            </w:r>
          </w:p>
          <w:p w14:paraId="24E4A2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724AEC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3F6AA5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EC80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7C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1914F55F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A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2F4E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A550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0F335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5D598A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4F1136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 ข่าวสาร ที่ถูกต้อง ชัดเจนแก่ผู้รับบริการ</w:t>
            </w:r>
          </w:p>
          <w:p w14:paraId="626EB9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4CC48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หรือขั้นตอนงานต่าง ๆ ที่ให้บริการอยู่</w:t>
            </w:r>
          </w:p>
          <w:p w14:paraId="2A5AE3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BC456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362876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96319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9D61A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25CBC8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15E3571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4D90AF13" w14:textId="77777777" w:rsidR="007A550D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93BB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942D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7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500D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16087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4EA3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D4044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B5A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B00EA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307C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70B95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B1B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720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81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B574BAE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6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0416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EC36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0E021F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027585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719478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67D479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D4E91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2A2A75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มีความรู้ในวิชาการ และเทคโนโลยีใหม่ ๆ ในสาขาอาชีพของตน</w:t>
            </w:r>
          </w:p>
          <w:p w14:paraId="39FD84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4DDA1C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39686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รับรู้ถึงแนวโน้มวิทยาการที่ทันสมัย และเกี่ยวข้องกับงานของตน </w:t>
            </w:r>
          </w:p>
          <w:p w14:paraId="00A920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124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F4CC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E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F399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6A6379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3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D337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F0B07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มีความสุจริต</w:t>
            </w:r>
          </w:p>
          <w:p w14:paraId="6530EF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16981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679E7C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แสดงความคิดเห็นตามหลักวิชาชีพอย่างสุจริต</w:t>
            </w:r>
          </w:p>
          <w:p w14:paraId="4618C0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มีสัจจะเชื่อถือได้ </w:t>
            </w:r>
          </w:p>
          <w:p w14:paraId="3E8CE4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3E250A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86B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17F8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4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2467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4C5281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BE4" w14:textId="77777777" w:rsidR="00F8762F" w:rsidRPr="007A550D" w:rsidRDefault="00F8762F" w:rsidP="007A550D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90805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3D0B0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781D4D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1731F0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1D9AF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ให้ความร่วมมือในการทำงานกับเพื่อนร่วมงาน</w:t>
            </w:r>
          </w:p>
          <w:p w14:paraId="473AE1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สร้างสัมพันธ์เข้ากับผู้อื่นในกลุ่มได้ดี </w:t>
            </w:r>
          </w:p>
          <w:p w14:paraId="38E81B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ให้ความร่วมมือกับผู้อื่นในทีมด้วยดี</w:t>
            </w:r>
          </w:p>
          <w:p w14:paraId="3B664B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5E79F717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ของเพื่อนร่วมทีมทั้งต่อหน้าและลับหลัง </w:t>
            </w:r>
          </w:p>
          <w:p w14:paraId="08090CF8" w14:textId="77777777" w:rsidR="007A550D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E4330E0" w14:textId="77777777" w:rsidR="007A550D" w:rsidRPr="00B33FDC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6F6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238F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3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BE76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AA0157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64033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DB58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EF1310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F3D5C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A2201E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30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BFF0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E7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25D8EFF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0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FDDDC9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8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DA0B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6FE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 </w:t>
            </w:r>
          </w:p>
          <w:p w14:paraId="0C85A3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DCBA6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08BB57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หรือเป็นกิจกรรม</w:t>
            </w:r>
          </w:p>
          <w:p w14:paraId="161E1E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ต่าง ๆ ได้</w:t>
            </w:r>
          </w:p>
          <w:p w14:paraId="1C889C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FDF97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7FC4B9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391540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7F4FB0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0D8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E63E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B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F310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E6CEB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466" w14:textId="77777777" w:rsidR="00F8762F" w:rsidRPr="00B33FDC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9DFD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1610E9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21EB68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5F1EF3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41612C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เข้าใจความสัมพันธ์เชิงอำนาจที่ไม่เป็นทางการ</w:t>
            </w:r>
          </w:p>
          <w:p w14:paraId="47FD8D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65379319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</w:t>
            </w:r>
          </w:p>
          <w:p w14:paraId="20131B0C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63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5675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4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FBD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7600DE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E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E9EF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5A21A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ใช้กฎพื้นฐานทั่วไป </w:t>
            </w:r>
          </w:p>
          <w:p w14:paraId="56ED66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ใช้กฎพื้นฐาน หลักเกณฑ์ หรือสามัญสำนึกในการระบุประเด็นปัญหา </w:t>
            </w:r>
          </w:p>
          <w:p w14:paraId="6C7D65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หรือแก้ปัญหาในงาน</w:t>
            </w:r>
          </w:p>
          <w:p w14:paraId="21B5D1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5731A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ระบุถึงความเชื่อมโยงของข้อมูล แนวโน้ม และความไม่ครบถ้วน</w:t>
            </w:r>
          </w:p>
          <w:p w14:paraId="2673A2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ของข้อมูลได้</w:t>
            </w:r>
          </w:p>
          <w:p w14:paraId="3D240D33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ประยุกต์ใช้ประสบการณ์ในการระบุประเด็นปัญหาหรือแก้ไขปัญหา</w:t>
            </w:r>
          </w:p>
          <w:p w14:paraId="2B1B2DDA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D3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46E3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6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C87C9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36256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CD0" w14:textId="77777777" w:rsidR="00F8762F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7AF0E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7E639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EC7BD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29C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6D80D6CA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02BD07C9" w14:textId="77777777" w:rsidR="00613510" w:rsidRDefault="006135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E05C00" w14:textId="77777777" w:rsidR="00613510" w:rsidRPr="00B33FDC" w:rsidRDefault="006135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24589C8" w14:textId="77777777" w:rsidR="00F8762F" w:rsidRDefault="00F8762F" w:rsidP="00613510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0C37B5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65EE56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11F19CD8" w14:textId="77777777" w:rsidTr="00F8762F">
        <w:tc>
          <w:tcPr>
            <w:tcW w:w="10036" w:type="dxa"/>
          </w:tcPr>
          <w:p w14:paraId="1194BBB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EBC8157" w14:textId="77777777" w:rsidTr="00F8762F">
        <w:tc>
          <w:tcPr>
            <w:tcW w:w="10036" w:type="dxa"/>
          </w:tcPr>
          <w:p w14:paraId="7D1AC3A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6D034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C84C9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D3B90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122833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411C31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875C3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8CBECA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241D1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0757B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873C38D" w14:textId="77777777" w:rsidTr="00F8762F">
        <w:tc>
          <w:tcPr>
            <w:tcW w:w="10036" w:type="dxa"/>
          </w:tcPr>
          <w:p w14:paraId="40BA9E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256E2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A2B323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633315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4F9A98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38E8A93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0B02C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1B91F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606A8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A363327" w14:textId="77777777" w:rsidTr="00F8762F">
        <w:tc>
          <w:tcPr>
            <w:tcW w:w="10036" w:type="dxa"/>
          </w:tcPr>
          <w:p w14:paraId="1C21E4C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B53212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F2BB41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AA928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768790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9AC846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A61326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7DD8377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D5CA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6B6D52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F1C42A9" w14:textId="77777777" w:rsidR="007A550D" w:rsidRPr="00B33FDC" w:rsidRDefault="007A550D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5505E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4D06B99" w14:textId="77777777" w:rsidR="007A550D" w:rsidRPr="00B33FDC" w:rsidRDefault="007A550D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ABCB00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3B93E5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7499E5A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0CF5A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39501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C2CB0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DB1C8F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E379C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5C3D3B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49DAFBB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ตำแหน่งนักวิชาการคอมพิวเตอร์ ระดับชำนาญการ </w:t>
      </w:r>
    </w:p>
    <w:p w14:paraId="506B5EC4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1F6A22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376787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8B835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3A0CD3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0AD64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DCBB45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47DB8E" w14:textId="77777777" w:rsidTr="00F8762F">
        <w:tc>
          <w:tcPr>
            <w:tcW w:w="7201" w:type="dxa"/>
            <w:vAlign w:val="center"/>
          </w:tcPr>
          <w:p w14:paraId="6AD2575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26D16A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E0B805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B43DA1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21BEAE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E010621" w14:textId="77777777" w:rsidTr="00F8762F">
        <w:tc>
          <w:tcPr>
            <w:tcW w:w="7201" w:type="dxa"/>
          </w:tcPr>
          <w:p w14:paraId="651371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03F1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04BB0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มีองค์ความรู้เรื่องเกี่ยวกับคอมพิวเตอร์และอุปกรณ์ชุดคำสั่งระบบ </w:t>
            </w:r>
          </w:p>
          <w:p w14:paraId="02C19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ชุดคำสั่งปฏิบัติการ หรือการเชื่อมต่อเครือข่าย และสามารถนำมาใช้</w:t>
            </w:r>
          </w:p>
          <w:p w14:paraId="57A34F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ในการจัดการกับแฟ้มข้อมูล เขียนชุดคำสั่ง ทดสอบ หรือแก้ไขระบบ</w:t>
            </w:r>
          </w:p>
          <w:p w14:paraId="2F2D6D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งานประยุกต์เบื้องต้นได้ </w:t>
            </w:r>
          </w:p>
          <w:p w14:paraId="7CBD08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7AF917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เกี่ยวกับคอมพิวเตอร์และอุปกรณ์ ชุดคำสั่งระบบ ชุดคำสั่งปฏิบัติการ </w:t>
            </w:r>
          </w:p>
          <w:p w14:paraId="411074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หรือการเชื่อมต่อเครือข่าย สามารถวิเคราะห์และออกแบบด้านเครื่อง</w:t>
            </w:r>
          </w:p>
          <w:p w14:paraId="2F622B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คอมพิวเตอร์ อุปกรณ์ชุดคำสั่งการเชื่อมต่อเครือข่าย และสามารถ</w:t>
            </w:r>
          </w:p>
          <w:p w14:paraId="6424BB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จัดการเกี่ยวกับระบบการจัดการข้อมูลได้ </w:t>
            </w:r>
          </w:p>
        </w:tc>
        <w:tc>
          <w:tcPr>
            <w:tcW w:w="1276" w:type="dxa"/>
          </w:tcPr>
          <w:p w14:paraId="703498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D31A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9BB6D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5460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A50BBB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8550A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934E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B26F1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00037B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กฎหมายว่าด้วยการกระทำความผิดทางคอมพิวเตอร์</w:t>
            </w:r>
          </w:p>
          <w:p w14:paraId="209938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กฎหมายว่าด้วยธุรกรรมทางอิเล็กทรอนิกส์ </w:t>
            </w:r>
          </w:p>
          <w:p w14:paraId="3110C7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กฎหมายว่าด้วยข้อมูลข่าวสารของราชการ</w:t>
            </w:r>
          </w:p>
          <w:p w14:paraId="6BCF9F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17191F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39D3A3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072D576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หน้าที่ราชการ    </w:t>
            </w:r>
          </w:p>
          <w:p w14:paraId="717F09B8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4C8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BF50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73A6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B4AE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ABFEE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33884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FF35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A4FA3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41FECA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C72A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EA4E49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81A039F" w14:textId="77777777" w:rsidTr="00F8762F">
        <w:tc>
          <w:tcPr>
            <w:tcW w:w="7201" w:type="dxa"/>
            <w:vAlign w:val="center"/>
          </w:tcPr>
          <w:p w14:paraId="26E2C46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495A92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C8792D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9321DD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909D4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541F61B" w14:textId="77777777" w:rsidTr="00F8762F">
        <w:tc>
          <w:tcPr>
            <w:tcW w:w="7201" w:type="dxa"/>
          </w:tcPr>
          <w:p w14:paraId="62AE8A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FE9E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F0310A7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3A290AA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2E9493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14F9516A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  <w:p w14:paraId="3BB517F7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652B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2FC21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C36E3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BAB1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E8C191F" w14:textId="77777777" w:rsidTr="00F8762F">
        <w:tc>
          <w:tcPr>
            <w:tcW w:w="7201" w:type="dxa"/>
          </w:tcPr>
          <w:p w14:paraId="0E8B3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E01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52A70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081AAF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2C1C0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</w:t>
            </w:r>
          </w:p>
          <w:p w14:paraId="5E08AC6B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และฟังภาษาอังกฤษและทำความเข้าใจ</w:t>
            </w:r>
          </w:p>
          <w:p w14:paraId="0DCB7857" w14:textId="77777777" w:rsidR="00F8762F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  <w:p w14:paraId="51D46890" w14:textId="77777777" w:rsidR="007416EE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BC36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8A66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9BC1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63F3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193576F" w14:textId="77777777" w:rsidTr="00F8762F">
        <w:tc>
          <w:tcPr>
            <w:tcW w:w="7201" w:type="dxa"/>
          </w:tcPr>
          <w:p w14:paraId="1FAC8F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0843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6A046211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5330389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11B85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  <w:p w14:paraId="27CBF4E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  <w:p w14:paraId="567E1535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0078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14315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B48F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0129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AAE7FB4" w14:textId="77777777" w:rsidTr="00F8762F">
        <w:tc>
          <w:tcPr>
            <w:tcW w:w="7201" w:type="dxa"/>
          </w:tcPr>
          <w:p w14:paraId="3C8E40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5F6F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40526D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3547BA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BC8DE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03FCEC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18F884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0FDB51A" w14:textId="77777777" w:rsidR="00F8762F" w:rsidRPr="007416EE" w:rsidRDefault="00F8762F" w:rsidP="007416EE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1955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032B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F9F77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A6A2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365FAA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D9F7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EBD7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C09EB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95B4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3FA9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474D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666FB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D85DAD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8E97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15337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5A1264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8C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BCEE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46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C37E380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0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47E5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5CAEE01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B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04508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6AD6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4C402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E93C4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5E061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7C198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798E26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5D6A94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5CC6DD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438E1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253AB8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58CCC5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42C87A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200E9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มีความละเอียด รอบคอบ เอาใจใส่ ตรวจตราความถูกต้อง </w:t>
            </w:r>
          </w:p>
          <w:p w14:paraId="69CE43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28F9D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2109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78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9AC3F7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B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96EC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16E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F442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599CA5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6973B2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 ข่าวสาร ที่ถูกต้อง ชัดเจนแก่ผู้รับบริการ</w:t>
            </w:r>
          </w:p>
          <w:p w14:paraId="169FDB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0DB028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A021D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E3507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5372C8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57E65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D0C33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2828AF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3BE747A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  <w:p w14:paraId="32B57F8E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B3D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B2C68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3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557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0BED4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99D0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ECEBF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246C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F6BA577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B778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CA267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0D36AB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C64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341B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60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FA0F1E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9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4FE9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5B141AE" w14:textId="77777777" w:rsidR="00AD01E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C31A45A" w14:textId="77777777" w:rsidR="00F8762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หรือที่เกี่ยวข้อง</w:t>
            </w:r>
          </w:p>
          <w:p w14:paraId="677AD9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6EE3B9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31580D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19F888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6EA8EB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14EF3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2CE4EB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53558E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  <w:p w14:paraId="4A9F7CB0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5A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C6B0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8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5D79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891488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D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F2F3C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7EC5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4C6300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0D0A67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6330CF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62889D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E1410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52D3080A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  <w:p w14:paraId="04E83842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00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F869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2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A1F7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6988C2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A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29CD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0C8A0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1BBDE6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5F383C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0B7DE2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  <w:p w14:paraId="7773377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1A233A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548B06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748DC1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7D47DA1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ของเพื่อนร่วมทีมทั้งต่อหน้าและลับหลัง</w:t>
            </w:r>
          </w:p>
          <w:p w14:paraId="4887E09B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72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E9EA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B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3F0B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54498B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3A29BE3" w14:textId="77777777" w:rsidR="00F8762F" w:rsidRDefault="00F8762F" w:rsidP="00AD01E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43284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416EE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3B6D43AC" w14:textId="77777777" w:rsidR="007416EE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9C9FE70" w14:textId="77777777" w:rsidR="00AD01EF" w:rsidRPr="00B33FDC" w:rsidRDefault="00AD01E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3310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53B4F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FA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2AB7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A8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A253FE9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E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47195A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E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F741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938C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หรืองานออกเป็นส่วนย่อย ๆ </w:t>
            </w:r>
          </w:p>
          <w:p w14:paraId="278358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แยกแยะปัญหาออกเป็นรายการอย่างง่าย ๆ ได้โดยไม่เรียงลำดับ</w:t>
            </w:r>
          </w:p>
          <w:p w14:paraId="74E18D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0BF1C3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54DF2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หรือเป็นกิจกรรมต่าง ๆ ได้</w:t>
            </w:r>
          </w:p>
          <w:p w14:paraId="101575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24AAF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264764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1BD533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5D251F2C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  <w:p w14:paraId="7429AFE0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D1C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5900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E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8D2D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EF5E35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0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8BB2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1E4660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0CFA33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759239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05A38A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6E0A13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เข้าใจสัมพันธภาพอย่างไม</w:t>
            </w:r>
            <w:r w:rsidR="007416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่เป็นทางการระหว่างบุคคลในองค์กร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รับรู้ว่าผู้ใด </w:t>
            </w:r>
          </w:p>
          <w:p w14:paraId="1394A3B6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มีอำนาจตัดสินใจ หรือผู้ใดมีอิทธิพลต่อการตัดสินใจในระดับต่าง ๆ และ</w:t>
            </w:r>
          </w:p>
          <w:p w14:paraId="48592C19" w14:textId="77777777" w:rsidR="00F8762F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90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A31AC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2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FFA8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67839D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D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938A9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3798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5DCFCC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ใช้กฎพื้นฐาน หลักเกณฑ์ หรือสามัญสำนึกในการระบุประเด็นปัญหา </w:t>
            </w:r>
          </w:p>
          <w:p w14:paraId="07DBF5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หรือแก้ปัญหาในงาน</w:t>
            </w:r>
          </w:p>
          <w:p w14:paraId="1C5369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47090548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ระบุถึงความเชื่อมโยงของข้อมูล แนวโน้ม และความไม่ครบถ้วน</w:t>
            </w:r>
          </w:p>
          <w:p w14:paraId="401C7E49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20259C46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ประยุกต์ใช้ประสบการณ์ในการระบุประเด็นปัญหาหรือแก้ไขปัญหา</w:t>
            </w:r>
          </w:p>
          <w:p w14:paraId="5DE8F688" w14:textId="77777777" w:rsidR="007416EE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695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EABD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1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31B84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74CDBB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F9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6D520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C1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37F3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213B69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52F11F5C" w14:textId="77777777" w:rsidR="007416EE" w:rsidRPr="00B33FDC" w:rsidRDefault="007416EE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A951C4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5697BE6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C2E65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CDD7B39" w14:textId="77777777" w:rsidTr="00F8762F">
        <w:tc>
          <w:tcPr>
            <w:tcW w:w="10036" w:type="dxa"/>
          </w:tcPr>
          <w:p w14:paraId="120AA15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61E6532" w14:textId="77777777" w:rsidTr="00F8762F">
        <w:tc>
          <w:tcPr>
            <w:tcW w:w="10036" w:type="dxa"/>
          </w:tcPr>
          <w:p w14:paraId="17CD1F0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32B7F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6D08B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973EC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5F3F4F7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AD7DA4D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5DE88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52955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DB386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3D34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153366A" w14:textId="77777777" w:rsidTr="00F8762F">
        <w:tc>
          <w:tcPr>
            <w:tcW w:w="10036" w:type="dxa"/>
          </w:tcPr>
          <w:p w14:paraId="371D24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3FFCE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97181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A839A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5BB7AF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4690CF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D22C1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964970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3027B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DB08D70" w14:textId="77777777" w:rsidTr="00F8762F">
        <w:tc>
          <w:tcPr>
            <w:tcW w:w="10036" w:type="dxa"/>
          </w:tcPr>
          <w:p w14:paraId="505B786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026862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0F50F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47028A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DD43B5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1F4C2E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5E528DF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35DEBE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52EA35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93C94C6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243FCE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92EE61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3DE97C" w14:textId="77777777" w:rsidR="007416EE" w:rsidRPr="00B33FDC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D32E77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4E629D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CDF780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40C0EA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D9B681A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E5AF697" w14:textId="51959564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B2F19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5EA4B7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85E4E34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ตำแหน่งนักวิชาการโสตทัศนศึกษา ระดับชำนาญการ </w:t>
      </w:r>
    </w:p>
    <w:p w14:paraId="34EAF449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AA74BA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4CE61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32447D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1E3E4A1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EC6EE2B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0ABE7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1180C37" w14:textId="77777777" w:rsidTr="00F8762F">
        <w:tc>
          <w:tcPr>
            <w:tcW w:w="7201" w:type="dxa"/>
            <w:vAlign w:val="center"/>
          </w:tcPr>
          <w:p w14:paraId="4DD25C6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A30E94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17282F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D575D8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2994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B9E4167" w14:textId="77777777" w:rsidTr="00F8762F">
        <w:tc>
          <w:tcPr>
            <w:tcW w:w="7201" w:type="dxa"/>
          </w:tcPr>
          <w:p w14:paraId="3BABB2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FE5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BBBCE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 การใช้อุปกรณ์ประเภทเครื่องเสียง เครื่องฉาย รวมถึง</w:t>
            </w:r>
          </w:p>
          <w:p w14:paraId="1EFC54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การผลิตวัสดุอุปกรณ์ที่ใช้ในการจัดแสดง  หรือบรรยายช่วยเขียน เรียบเรียง </w:t>
            </w:r>
          </w:p>
          <w:p w14:paraId="51558A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คำบรรยายภาพ คำบรรยายแผนภูมิ บทรายการวิทยุ ภาพยนตร์ หรือ</w:t>
            </w:r>
          </w:p>
          <w:p w14:paraId="59B26F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โทรทัศน์ เป็นต้น และสามารถนำมาใช้ในการปฏิบัติหน้าที่ราชการได้</w:t>
            </w:r>
          </w:p>
          <w:p w14:paraId="2D5B99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ทฤษฎีที่เกี่ยวข้องกับองค์ความรู้</w:t>
            </w:r>
            <w:proofErr w:type="gramEnd"/>
          </w:p>
          <w:p w14:paraId="2E0D17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เรื่องการใช้อุปกรณ์ประเภทเครื่องเสียง เครื่องฉาย รวมถึงการผลิต</w:t>
            </w:r>
          </w:p>
          <w:p w14:paraId="47408F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วัสดุอุปกรณ์ที่ใช้ในการจัดแสดง หรือบรรยายช่วยเขียน เรียบเรียง</w:t>
            </w:r>
          </w:p>
          <w:p w14:paraId="12D182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คำบรรยายภาพ คำบรรยายแผนภูมิ บทรายการวิทยุ ภาพยนตร์ </w:t>
            </w:r>
          </w:p>
          <w:p w14:paraId="0A809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หรือโทรทัศน์ เป็นต้น   </w:t>
            </w:r>
          </w:p>
        </w:tc>
        <w:tc>
          <w:tcPr>
            <w:tcW w:w="1276" w:type="dxa"/>
          </w:tcPr>
          <w:p w14:paraId="01B1D7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A797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E78D5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A331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0110474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13FD9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7FFA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DA78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2E2417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39B24D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กฎหมายว่าด้วยลิขสิทธิ์</w:t>
            </w:r>
          </w:p>
          <w:p w14:paraId="085D61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016A4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65A493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  </w:t>
            </w:r>
          </w:p>
          <w:p w14:paraId="75ACF8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D5D0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9E08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ADB6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2C8C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E4B2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B2FCA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94939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EE4B9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D79E6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E3A8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CC92DF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42D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92997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6CB989F" w14:textId="77777777" w:rsidTr="00F8762F">
        <w:tc>
          <w:tcPr>
            <w:tcW w:w="7201" w:type="dxa"/>
            <w:vAlign w:val="center"/>
          </w:tcPr>
          <w:p w14:paraId="791739A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B0CD0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59F2E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49EE8F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BAADA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256F7310" w14:textId="77777777" w:rsidTr="00F8762F">
        <w:tc>
          <w:tcPr>
            <w:tcW w:w="7201" w:type="dxa"/>
          </w:tcPr>
          <w:p w14:paraId="4F5CC8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7D8A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C434107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B227FDD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658FFE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601D9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B41A2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1675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A146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0C35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7B68E23" w14:textId="77777777" w:rsidTr="00F8762F">
        <w:tc>
          <w:tcPr>
            <w:tcW w:w="7201" w:type="dxa"/>
          </w:tcPr>
          <w:p w14:paraId="3F9DE4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56212F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2E43DC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C7848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D8625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E4BD72F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0E8AD848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F97E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FC6D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BFF4F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A958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93D3F7C" w14:textId="77777777" w:rsidTr="00F8762F">
        <w:tc>
          <w:tcPr>
            <w:tcW w:w="7201" w:type="dxa"/>
          </w:tcPr>
          <w:p w14:paraId="21778C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5D09B8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464A79C9" w14:textId="77777777" w:rsidR="002A476E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22EF8B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F08C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1EC12D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3EA2AB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762E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D1E5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5CF5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082AC39" w14:textId="77777777" w:rsidTr="00F8762F">
        <w:tc>
          <w:tcPr>
            <w:tcW w:w="7201" w:type="dxa"/>
          </w:tcPr>
          <w:p w14:paraId="2DB93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8AA58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FFD6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3792D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752B606" w14:textId="77777777" w:rsidR="00ED02BA" w:rsidRDefault="00F8762F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5B1DB2C9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สามารถแสดงผลข้อมูลในรูปแบบต่าง ๆ เช่น กราฟ รายงาน เป็นต้น</w:t>
            </w:r>
          </w:p>
          <w:p w14:paraId="1D60A2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F37E4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E54B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A527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F75E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0F5AD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122E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15D6C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DE7D5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7B710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AB43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5B97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BDACC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9A21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10FCE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C26AE7" w14:textId="77777777" w:rsidR="00F8762F" w:rsidRDefault="00F8762F" w:rsidP="00ED02B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8C030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ED02BA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55DC91D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F92AC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EB45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DE2D09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99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9AE6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759D8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6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349C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869325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F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7FA66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C4B1C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589A50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31145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8B2B0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3A3BC0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2158E2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69E62F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3EB61C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B6B56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0FD146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6A84E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06B31C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05B5C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6BE986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78E9E3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74E8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3F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05F50DD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0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BFB6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4D6789F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2DE6B25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79C115D2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7F6F2002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แจ้งให้ผู้รับบริการทราบความคืบหน้าในการดำเนินเรื่อง </w:t>
            </w:r>
          </w:p>
          <w:p w14:paraId="652BDD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5ED7531B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ประสานงานภายในหน่วยงาน และหน่วยงานอื่นที่เกี่ยวข้อง </w:t>
            </w:r>
          </w:p>
          <w:p w14:paraId="059C205C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เพื่อให้ผู้รับบริการได้รับบริการที่ต่อเนื่องและรวดเร็ว</w:t>
            </w:r>
          </w:p>
          <w:p w14:paraId="51920BF7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AE1D274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453902B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44CEAE58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48032F06" w14:textId="77777777" w:rsidR="00F8762F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  <w:p w14:paraId="3D2FD6D7" w14:textId="77777777" w:rsidR="00ED02BA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1D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EE0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7180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3ADFBB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9D5AC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3AFE4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D062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E622993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E19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9739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4FEFC9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96C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BDE4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53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452549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8825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1C10F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12C27BCA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4A13BB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</w:t>
            </w:r>
            <w:r w:rsidR="00ED02B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720C92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676523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2E2178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550927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B4ACF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5FF625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0105A7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E67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DDEFC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8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1915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16AF2F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1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D6E538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2460A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4E9C88D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663A4CFC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และวินัยข้าราชการ</w:t>
            </w:r>
          </w:p>
          <w:p w14:paraId="65A8582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แสดงความคิดเห็นตามหลักวิชาชีพอย่างสุจริต</w:t>
            </w:r>
          </w:p>
          <w:p w14:paraId="064BC77D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430B3AB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รักษาคำพูด มีสัจจะ และเชื่อถือได้</w:t>
            </w:r>
          </w:p>
          <w:p w14:paraId="7B6975D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BC2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B5345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2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A9E2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F1E678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8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2038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02F155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7953804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136D086D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รายงานให้สมาชิกทราบความคืบหน้าของการดำเนินงานของตนในทีม</w:t>
            </w:r>
          </w:p>
          <w:p w14:paraId="58E8EEF9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ให้ข้อมูลที่เป็นประโยชน์ต่อการทำงานของทีม</w:t>
            </w:r>
          </w:p>
          <w:p w14:paraId="7B24BB31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B2E46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496103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29CB15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6F0E301A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</w:t>
            </w:r>
          </w:p>
          <w:p w14:paraId="0E584EFB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ABE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D049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9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5B85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C769DE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957EE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32AD8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38CC3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E69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2A476E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2A476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116E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D8FA9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09C95C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A0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296A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D9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550829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C1B9E9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3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6D0F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F2BA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4CDD18F4" w14:textId="77777777" w:rsidR="00D67577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นำเสนอ ข้อมูล หรือความเห็นอย่างตรงไปตรงมา โดยยังมิได้ปรับ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91322EE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รูปแบบการนำเสนอตามความสนใจและระดับของผู้ฟัง</w:t>
            </w:r>
          </w:p>
          <w:p w14:paraId="4E2FD9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1CBAE9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นำเสนอข้อมูล ความเห็น ประเด็น หรือตัวอย่างประกอบที่มีการเตรียม</w:t>
            </w:r>
          </w:p>
          <w:p w14:paraId="49A7E13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อย่างรอบคอบ เพื่อให้ผู้อื่นเข้าใจ ยอมรับ และสนับสนุนความคิดของตน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FE5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64C6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7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0404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1DC7F2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D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07346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415DA8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410418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ขั้นตอนการปฏิบัติงาน เพื่อประโยชน์ในการปฏิบัติหน้าที่ราชการ</w:t>
            </w:r>
          </w:p>
          <w:p w14:paraId="552C6E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ได้อย่างถูกต้อง</w:t>
            </w:r>
          </w:p>
          <w:p w14:paraId="249B88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7DCB85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03CC28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4A2A7F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FA67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83021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71A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E82B20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17A5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2B262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71D463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ปรับตัวเข้ากับสภาพการทำงานที่ยากลำบาก  หรือไม่เอื้ออำนวย</w:t>
            </w:r>
          </w:p>
          <w:p w14:paraId="7C0504AF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A47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ต่อการปฏิบัติงาน </w:t>
            </w:r>
          </w:p>
          <w:p w14:paraId="6791B8B7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Arial" w:eastAsia="Calibri" w:hAnsi="Arial" w:hint="cs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5C682A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ยอมรับและเข้าใจความเห็นของผู้อื่น</w:t>
            </w:r>
          </w:p>
          <w:p w14:paraId="23262D08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เต็มใจที่จะเปลี่ยนความคิด ทัศนคติ เมื่อได้รับข้อมูลใหม่   </w:t>
            </w:r>
          </w:p>
          <w:p w14:paraId="0A9A3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563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0CF9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A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0936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01E94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9E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BEA6FB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CF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2B46B2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B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56AC4D1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B15D10F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75FA89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BD40B5C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C4CC7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E40D59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E10AA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62F4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A5801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31B6D91" w14:textId="77777777" w:rsidTr="00F8762F">
        <w:tc>
          <w:tcPr>
            <w:tcW w:w="10036" w:type="dxa"/>
          </w:tcPr>
          <w:p w14:paraId="5D4034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2FCDB5C" w14:textId="77777777" w:rsidTr="00F8762F">
        <w:tc>
          <w:tcPr>
            <w:tcW w:w="10036" w:type="dxa"/>
          </w:tcPr>
          <w:p w14:paraId="4E46F5E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35512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1B6E9A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12E410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0681541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A8449E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0130D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605AC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2BA25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4BA4C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C2ED2DD" w14:textId="77777777" w:rsidTr="00F8762F">
        <w:tc>
          <w:tcPr>
            <w:tcW w:w="10036" w:type="dxa"/>
          </w:tcPr>
          <w:p w14:paraId="39780EF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DE322E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DBFBEF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00E77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6130A0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374C65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1EA1E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D9A0F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A4D8D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A77DE2" w14:textId="77777777" w:rsidTr="00F8762F">
        <w:tc>
          <w:tcPr>
            <w:tcW w:w="10036" w:type="dxa"/>
          </w:tcPr>
          <w:p w14:paraId="5B5C535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7FF6B9A0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73C1AB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7D9FE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10EF9E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695A0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453A63C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C13967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6817CF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0A43997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7424D97" w14:textId="77777777" w:rsidR="00D67577" w:rsidRPr="00B33FDC" w:rsidRDefault="00D67577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9533C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7EF0EEA" w14:textId="77777777" w:rsidR="00D67577" w:rsidRPr="00B33FDC" w:rsidRDefault="00D67577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91BE96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ED59EF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440F47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EFB86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80FC5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5E4C2E" w14:textId="77777777" w:rsidR="000777FB" w:rsidRDefault="000777FB" w:rsidP="00D675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4DD81F" w14:textId="77777777" w:rsidR="00BA156A" w:rsidRPr="00B33FDC" w:rsidRDefault="00BA156A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8CE5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FC0B87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71BDC4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ตำแหน่งนักวิชาการช่างศิลป์ ระดับชำนาญการ </w:t>
      </w:r>
    </w:p>
    <w:p w14:paraId="5989F0E0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EAB81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A40CD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E8E45F7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31ED9B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1940CA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7B6A9E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04C99C4" w14:textId="77777777" w:rsidTr="00F8762F">
        <w:tc>
          <w:tcPr>
            <w:tcW w:w="7201" w:type="dxa"/>
            <w:vAlign w:val="center"/>
          </w:tcPr>
          <w:p w14:paraId="15A0DC2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72AD12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0A7CC1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010B55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5B3DC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779E68DE" w14:textId="77777777" w:rsidTr="00F8762F">
        <w:tc>
          <w:tcPr>
            <w:tcW w:w="7201" w:type="dxa"/>
          </w:tcPr>
          <w:p w14:paraId="6C0A36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CA7F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990E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มีองค์ความรู้ด้านศิลปกรรม หรือด้านช่างสิบหมู่ และสามารถออกแบบ </w:t>
            </w:r>
          </w:p>
          <w:p w14:paraId="68534B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เขียนแบบ อนุรักษ์ สร้างสรรค์งานด้านศิลปกรรม หรืองานด้านช่างสิบหมู่</w:t>
            </w:r>
          </w:p>
          <w:p w14:paraId="5E8DB6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และสามารถนำมาใช้ในการปฏิบัติงานได้ </w:t>
            </w:r>
          </w:p>
          <w:p w14:paraId="7DAD9D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086F92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ด้านศิลปกรรม หรือด้านช่างสิบหมู่ สามารถออกแบบ เขียนแบบ </w:t>
            </w:r>
          </w:p>
          <w:p w14:paraId="3B4F81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อนุรักษ์สร้างสรรค์งานด้านศิลปกรรม หรืองานด้านช่างสิบหมู่</w:t>
            </w:r>
          </w:p>
          <w:p w14:paraId="741AC7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ที่มีรายละเอียด รวมทั้งสามารถถ่ายทอดได้</w:t>
            </w:r>
          </w:p>
        </w:tc>
        <w:tc>
          <w:tcPr>
            <w:tcW w:w="1276" w:type="dxa"/>
          </w:tcPr>
          <w:p w14:paraId="425BD04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1F3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F3BE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EB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FE5DEA8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32A0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E87C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80756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C9F89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6F74BD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กฎหมายว่าด้วยโบราณสถาน โบราณวัตถุ ศิลปวัตถุ </w:t>
            </w:r>
          </w:p>
          <w:p w14:paraId="6C920D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และพิพิธภัณฑสถานแห่งชาติ</w:t>
            </w:r>
          </w:p>
          <w:p w14:paraId="3A142A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32C04A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60165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4E8C67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5929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9D92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1B28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FEE6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9BCD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2BE02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43AD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57BC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E9C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9110A5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3875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607C2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BA68C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524EF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06E81DE" w14:textId="77777777" w:rsidTr="00F8762F">
        <w:tc>
          <w:tcPr>
            <w:tcW w:w="7201" w:type="dxa"/>
            <w:vAlign w:val="center"/>
          </w:tcPr>
          <w:p w14:paraId="24AC4E2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13FC2C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2123F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04D076B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A7908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74710F9" w14:textId="77777777" w:rsidTr="00F8762F">
        <w:tc>
          <w:tcPr>
            <w:tcW w:w="7201" w:type="dxa"/>
          </w:tcPr>
          <w:p w14:paraId="662262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1D0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44A5B9D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3A950EE" w14:textId="77777777" w:rsidR="00F8762F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1928B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6DFCE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1B6607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305CC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E64A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CD12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4FEDA1" w14:textId="77777777" w:rsidTr="00F8762F">
        <w:tc>
          <w:tcPr>
            <w:tcW w:w="7201" w:type="dxa"/>
          </w:tcPr>
          <w:p w14:paraId="1C62CB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389735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370D8E1E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1E11E1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F0F50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7997F92E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563F5A36" w14:textId="77777777" w:rsidR="00F8762F" w:rsidRPr="00B33FDC" w:rsidRDefault="00363784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สาระสำคัญ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ของเนื้อหาต่าง ๆ ได้ </w:t>
            </w:r>
          </w:p>
        </w:tc>
        <w:tc>
          <w:tcPr>
            <w:tcW w:w="1276" w:type="dxa"/>
          </w:tcPr>
          <w:p w14:paraId="5774B7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A66F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FE77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498A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2274CAF" w14:textId="77777777" w:rsidTr="00F8762F">
        <w:tc>
          <w:tcPr>
            <w:tcW w:w="7201" w:type="dxa"/>
          </w:tcPr>
          <w:p w14:paraId="745C3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35379A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4A2C484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5359F749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D7084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09C2D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2860B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6894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10C9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005E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867291A" w14:textId="77777777" w:rsidTr="00F8762F">
        <w:tc>
          <w:tcPr>
            <w:tcW w:w="7201" w:type="dxa"/>
          </w:tcPr>
          <w:p w14:paraId="18B5C0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AF494F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529C15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8FED7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739E80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22B391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</w:t>
            </w:r>
          </w:p>
          <w:p w14:paraId="5DE2A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C2130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434B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ABBD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9003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D3DD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DBD4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A075C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D246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E7912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B8CA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FC70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3AB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361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AFF80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CBFE0A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DD8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D9DF4C4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C3B7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44A70F7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1B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92A9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EB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B5132E4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6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1ED8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FB15F0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C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CE9B4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CCB6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028A2C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9E98C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5FC220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355FAB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322FDD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715C70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2535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21CF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กำหนดมาตรฐาน หรือเป้าหมายในการทำงานเพื่อให้ได้ผลงานที่ดี </w:t>
            </w:r>
          </w:p>
          <w:p w14:paraId="3C2D43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2F70F5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ทำงานได้ตามเป้าหมายที่ผู้บังคับบัญชากำหนด หรือเป้าหมายของ</w:t>
            </w:r>
          </w:p>
          <w:p w14:paraId="1B9385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058013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1D6ECC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3EB66C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629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35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720012B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A87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99515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07696D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72917A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5211C4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0E9F7E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7B5E5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38404C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5C34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F44B3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9A2E8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49CED7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1F40E37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17635547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B40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7F522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A9A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7DB41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65688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674A4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838D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CA63C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633B50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E73A5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B6D4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917A2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71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D1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25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FE44C6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4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E03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24BA8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0B955D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7C2D5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736B1D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6F5E50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จากแหล่งต่าง ๆ ที่จะเป็นประโยชน์ต่อการปฏิบัติราชการ</w:t>
            </w:r>
          </w:p>
          <w:p w14:paraId="1051E2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06F8C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- รอบรู้ในเทคโนโลยี หรือองค์ความรู้ใหม่ ๆ ในสาขาอาชีพของตน หรือ</w:t>
            </w:r>
          </w:p>
          <w:p w14:paraId="426497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 ที่เกี่ยวข้อง ซึ่งอาจมีผลกระทบต่อการปฏิบัติหน้าที่ราชการของตน </w:t>
            </w:r>
          </w:p>
          <w:p w14:paraId="28035D62" w14:textId="77777777" w:rsidR="00BA156A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24225105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AED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B9D8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B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3517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F1ED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2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87F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93E7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131E80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1440C3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38847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6E31C1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E325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76220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11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02E8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3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D100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2CAD055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9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6D18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46402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BB8B8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4879F5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09D9CD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03B3DD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63DDE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E8A63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0E1C9F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7B2B81E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ของเพื่อนร่วมทีมทั้งต่อหน้าและลับหลัง </w:t>
            </w:r>
          </w:p>
          <w:p w14:paraId="4F2302C9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B5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FDAE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F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7A81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9A7092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15C5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4A688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98FD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32A4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D0B1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2ED3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B99564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1B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D35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CE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E67737B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E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92BE45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0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20B2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56A6C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4EC971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2122AF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ค้น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</w:t>
            </w:r>
          </w:p>
          <w:p w14:paraId="4AB408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77ABCE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8C2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E373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4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CF3B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EA0E2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0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F94C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62FC93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0EC5A4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ปรับตัวเข้ากับสภาพการทำงานที่ยากลำบาก  หรือไม่เอื้ออำนวยการ</w:t>
            </w:r>
          </w:p>
          <w:p w14:paraId="4F3561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  <w:p w14:paraId="4DF690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070314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ยอมรับและเข้าใจความเห็นของผู้อื่น</w:t>
            </w:r>
          </w:p>
          <w:p w14:paraId="1C48AB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เต็มใจที่จะเปลี่ยนความคิด ทัศนคติ เมื่อได้รับข้อมูลใหม่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2E1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005F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8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6494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48BA43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B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F05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777237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73CEA9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เห็นคุณค่าในงานศิลปะของชาติและศิลปะอื่น ๆ โดยแสดงความรักและ</w:t>
            </w:r>
          </w:p>
          <w:p w14:paraId="5A4E98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หวงแหนในงานศิลปะ</w:t>
            </w:r>
          </w:p>
          <w:p w14:paraId="143488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</w:t>
            </w:r>
            <w:r w:rsidR="003637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ใจที่จะมีส่วนร่วมในการเรียนรู้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3E77A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ฝึกฝนเพื่อสร้างความชำนาญในงานศิลปะของตนอย่างสม่ำเสมอ</w:t>
            </w:r>
          </w:p>
          <w:p w14:paraId="0F3F3C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07F69E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1B3B5E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4F934F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และนำไปใช้ในงาน</w:t>
            </w:r>
          </w:p>
          <w:p w14:paraId="616709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ศิลปะของตนได้</w:t>
            </w:r>
          </w:p>
          <w:p w14:paraId="48D17B8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277CAFCE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129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4F58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8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E191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E3A422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01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D6CCE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056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218BB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1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DA7DDF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BFC0435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C09281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53C43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69C0F6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06F77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251954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AFEC46D" w14:textId="77777777" w:rsidTr="00F8762F">
        <w:tc>
          <w:tcPr>
            <w:tcW w:w="10036" w:type="dxa"/>
          </w:tcPr>
          <w:p w14:paraId="2ED7E1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6DCC502" w14:textId="77777777" w:rsidTr="00F8762F">
        <w:tc>
          <w:tcPr>
            <w:tcW w:w="10036" w:type="dxa"/>
          </w:tcPr>
          <w:p w14:paraId="0AC257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CA765C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CF8F5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5DF2C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DC4A0D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B5AF8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BFB25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E52B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CED9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81992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D10D728" w14:textId="77777777" w:rsidTr="00F8762F">
        <w:tc>
          <w:tcPr>
            <w:tcW w:w="10036" w:type="dxa"/>
          </w:tcPr>
          <w:p w14:paraId="4E7EA9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C441F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6B9E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7B974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0AB970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1CEB55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20FF9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9D788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CA8A6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856ED40" w14:textId="77777777" w:rsidTr="00F8762F">
        <w:tc>
          <w:tcPr>
            <w:tcW w:w="10036" w:type="dxa"/>
          </w:tcPr>
          <w:p w14:paraId="1A1AEC1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5E081B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0DDA6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238D0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8AE9D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DDBAE0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FB02D8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44CFEFA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829E8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AD417F2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5A79048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9D89AF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5BD28EE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4D80556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E5163A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369968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BF7E3F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5B174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9795F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800C5C" w14:textId="77777777" w:rsidR="00246AB6" w:rsidRDefault="00246AB6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07E8F9CA" w14:textId="72910939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0FC37BCC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9710A8A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ตำแหน่งวิศวกรโยธา ระดับชำนาญการ </w:t>
      </w:r>
    </w:p>
    <w:p w14:paraId="60AE2A45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98869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A70FDF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BCAD647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F8B1F7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F01D936" w14:textId="77777777" w:rsidTr="00F8762F">
        <w:tc>
          <w:tcPr>
            <w:tcW w:w="7201" w:type="dxa"/>
            <w:vAlign w:val="center"/>
          </w:tcPr>
          <w:p w14:paraId="2742B82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59F722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0EC298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D8F40F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4F6DD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201DD89E" w14:textId="77777777" w:rsidTr="00F8762F">
        <w:tc>
          <w:tcPr>
            <w:tcW w:w="7201" w:type="dxa"/>
          </w:tcPr>
          <w:p w14:paraId="5BBD14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CC71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12450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มีความรู้เกี่ยวกับงานวิศวกรรมโยธาในการออกแบบโครงสร้างคอนกรีต</w:t>
            </w:r>
          </w:p>
          <w:p w14:paraId="491ECC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เสริมเหล็ก โครงสร้างไม้ โครงสร้างเหล็ก การวางแผนงานก่อสร้าง </w:t>
            </w:r>
          </w:p>
          <w:p w14:paraId="3D89A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การควบคุมงานก่อสร้าง การสำรวจข้อมูลทางวิศวกรรมและโครงสร้าง</w:t>
            </w:r>
          </w:p>
          <w:p w14:paraId="65070F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พื้นฐานในการกำหนดรูปแบบรายการ และสามารถนำมาใช้ในการปฏิบัติ</w:t>
            </w:r>
          </w:p>
          <w:p w14:paraId="5AE9E9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ราชการได้ </w:t>
            </w:r>
          </w:p>
          <w:p w14:paraId="5AA266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ของงานวิศวกรรมโยธา และสามารถ</w:t>
            </w:r>
          </w:p>
          <w:p w14:paraId="23469E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ถ่ายทอด รวมทั้งให้คำแนะนำ ปรึกษา ให้ผู้อื่นเข้าใจในหลักการ</w:t>
            </w:r>
          </w:p>
          <w:p w14:paraId="673B60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และทฤษฎีได้</w:t>
            </w:r>
          </w:p>
        </w:tc>
        <w:tc>
          <w:tcPr>
            <w:tcW w:w="1276" w:type="dxa"/>
          </w:tcPr>
          <w:p w14:paraId="6BF9A8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CE22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5FE56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4827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98EE14C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340BF2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65CE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61B715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7B6ED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4FC30D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กฎหมายว่าด้วยการควบคุมการก่อสร้างอาคาร</w:t>
            </w:r>
          </w:p>
          <w:p w14:paraId="08DBE1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กฎหมายว่าด้วยวิชาชีพวิศวกรรม</w:t>
            </w:r>
          </w:p>
          <w:p w14:paraId="765EAB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กฎหมายว่าด้วยโบราณสถาน โบราณวัตถุ ศิลปวัตถุ </w:t>
            </w:r>
          </w:p>
          <w:p w14:paraId="28D6C8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และพิพิธภัณฑสถานแห่งชาติ</w:t>
            </w:r>
          </w:p>
          <w:p w14:paraId="52D30E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05CE10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</w:t>
            </w:r>
            <w:r w:rsidR="003637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คำตอบในทางกฎหมายและระเบียบได้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เมื่อมีข้อสงสัย</w:t>
            </w:r>
          </w:p>
          <w:p w14:paraId="4D6E89B5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24A5CFC1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1FE1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1223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DC73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34B8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96608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5F67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0971B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5C8DC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B75D97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8E24F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C2D4A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8A86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552A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464B689" w14:textId="77777777" w:rsidTr="00F8762F">
        <w:tc>
          <w:tcPr>
            <w:tcW w:w="7201" w:type="dxa"/>
            <w:vAlign w:val="center"/>
          </w:tcPr>
          <w:p w14:paraId="575D43B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FFC312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8F685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ED576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6BB7E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6591F6B" w14:textId="77777777" w:rsidTr="00F8762F">
        <w:tc>
          <w:tcPr>
            <w:tcW w:w="7201" w:type="dxa"/>
          </w:tcPr>
          <w:p w14:paraId="293F4C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5796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4731CB27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5C4B79FF" w14:textId="77777777" w:rsidR="00F8762F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6941B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0AFE64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5C5B98F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0853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77C68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C6C3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29D27C8" w14:textId="77777777" w:rsidTr="00F8762F">
        <w:tc>
          <w:tcPr>
            <w:tcW w:w="7201" w:type="dxa"/>
          </w:tcPr>
          <w:p w14:paraId="14171E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F4D5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2CADFD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29E274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F93E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        </w:t>
            </w:r>
          </w:p>
          <w:p w14:paraId="1709E9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</w:t>
            </w:r>
          </w:p>
          <w:p w14:paraId="725607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69793C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2113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F0347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BE245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85BA00E" w14:textId="77777777" w:rsidTr="00F8762F">
        <w:tc>
          <w:tcPr>
            <w:tcW w:w="7201" w:type="dxa"/>
          </w:tcPr>
          <w:p w14:paraId="420C21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61053F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3133C8C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406879A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98CD0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7A154F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E8643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CBB1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5D80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281F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55CF455" w14:textId="77777777" w:rsidTr="00F8762F">
        <w:tc>
          <w:tcPr>
            <w:tcW w:w="7201" w:type="dxa"/>
          </w:tcPr>
          <w:p w14:paraId="3E17FE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818377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89D38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027F4A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6850EB57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0361643E" w14:textId="77777777" w:rsidR="00F8762F" w:rsidRPr="00B33FDC" w:rsidRDefault="00BA156A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4A4F5D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1CCE7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CD4DF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9705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B855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B9E7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EBE2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A1644C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58A5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8CC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5C864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97529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474E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8F1B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2B0A5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38E7FA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282E0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77A6B9B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7EE1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49C69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01494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58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5BB7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FA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59EC6F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2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EF6F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5938F82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651A3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50B04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42B5CC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3702A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112591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69551F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01A59C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แสดงความเห็นในเชิงปรับปรุงพัฒนาเมื่อเห็นความสูญเปล่า </w:t>
            </w:r>
          </w:p>
          <w:p w14:paraId="496D2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7BAE18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0EE2E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2C7337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5B245F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1D5E2D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41134C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1C7C37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เพื่อให้งานมีคุณภาพ </w:t>
            </w:r>
          </w:p>
          <w:p w14:paraId="646F19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2CAB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90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4FAA9E0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B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46FF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C7C8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1555B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291F6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04B8FF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835D6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5477DA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1508E5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14952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4FCA1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ADC0E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734BB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1CF74F0A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</w:t>
            </w:r>
          </w:p>
          <w:p w14:paraId="569FEA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6CA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013AF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5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E1DD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53C95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5F2B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16951D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63720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51A06A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7E10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94CFF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FDEC9B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15F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B899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B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49B359C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1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BAC8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9BB7BE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88C19CD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61C6B2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1EB406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7B72C8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7D870D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412FC2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03EE5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67EDFF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ที่เกี่ยวข้อง ซึ่งอาจมีผลกระทบต่อการปฏิบัติหน้าที่ราชการของตน </w:t>
            </w:r>
          </w:p>
          <w:p w14:paraId="30709CC2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</w:t>
            </w:r>
          </w:p>
          <w:p w14:paraId="6B3A9996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30A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65F9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0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07F6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01A83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22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B069A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AD1EA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520E0D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001E75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2BA03C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D4E32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BFEE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7DD660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3F0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66680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F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0D9B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C8D197B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C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6EB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6AA1D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73502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37A900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697D8B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10614F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0361F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37550A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547A3473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6F3AF245" w14:textId="77777777" w:rsidR="00F8762F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ในศักยภา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ของเพื่อนร่วมทีมทั้งต่อหน้าและลับหลัง</w:t>
            </w:r>
          </w:p>
          <w:p w14:paraId="436D40BF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A6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5AD7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8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8377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C1780A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AFD2B3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32E7E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F68E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36378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363784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CB98D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6A953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C7846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D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72D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D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F814CE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9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06903E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5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8297F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3B092E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6A449C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65339D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81B21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13DD57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D7DC5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4D0A3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1C8A7A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78414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3A0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C628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E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5A909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478E6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7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8A0BC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97417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15A87A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ต้องการให้ข้อมูล และบทบาทในการปฏิบัติงาน มีความถูกต้อง ชัดเจน</w:t>
            </w:r>
          </w:p>
          <w:p w14:paraId="7B5FF5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ดูแลให้เกิดความเป็นระเบียบในสภาพแวดล้อมของการทำงาน</w:t>
            </w:r>
          </w:p>
          <w:p w14:paraId="2B4719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ปฏิบัติตามกฎ ระเบียบ และขั้นตอน ที่กำหนดอย่างเคร่งครัด</w:t>
            </w:r>
          </w:p>
          <w:p w14:paraId="61B7AF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EC1F8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FF4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FCFE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E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6B59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80C106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9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636937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C48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7CA95D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ใช้ข้อมูลที่มีอยู่  หรือหาจากแหล่งข้อมูลที่มีอยู่แล้ว </w:t>
            </w:r>
          </w:p>
          <w:p w14:paraId="086B22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ถามผู้ที่เกี่ยวข้องโดยตรงเพื่อให้ได้ข้อมูล </w:t>
            </w:r>
          </w:p>
          <w:p w14:paraId="1116DE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56CD8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สืบเสาะค้นหาข้อมูลด้วยวิธีการที่มีมากกว่าเพียงการตั้งคำถามพื้นฐาน</w:t>
            </w:r>
          </w:p>
          <w:p w14:paraId="2BB5A6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สืบเสาะค้นหาข้อมูลจากผู้ที่ใกล้ชิดกับเหตุการณ์ หรือเรื่องราวมากที่สุด             </w:t>
            </w:r>
          </w:p>
          <w:p w14:paraId="72B4FB3D" w14:textId="77777777" w:rsidR="00F8762F" w:rsidRPr="00B33FDC" w:rsidRDefault="00F8762F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74C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E8F3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36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745C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20805F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59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8B15B8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562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F2330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F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A648B00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0E3568F4" w14:textId="77777777" w:rsidR="00363784" w:rsidRPr="00B33FDC" w:rsidRDefault="00363784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78D9F72C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EC4B6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01537A2" w14:textId="77777777" w:rsidR="00F8762F" w:rsidRDefault="00F8762F" w:rsidP="00127EC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0428C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F9E307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5819532" w14:textId="77777777" w:rsidTr="00F8762F">
        <w:tc>
          <w:tcPr>
            <w:tcW w:w="10036" w:type="dxa"/>
          </w:tcPr>
          <w:p w14:paraId="62B71A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464E413" w14:textId="77777777" w:rsidTr="00F8762F">
        <w:tc>
          <w:tcPr>
            <w:tcW w:w="10036" w:type="dxa"/>
          </w:tcPr>
          <w:p w14:paraId="774565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C434F7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D4B44B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B990AA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93BB78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2FBF19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66ED4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4C95C5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BE89E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18118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CC86AB7" w14:textId="77777777" w:rsidTr="00F8762F">
        <w:tc>
          <w:tcPr>
            <w:tcW w:w="10036" w:type="dxa"/>
          </w:tcPr>
          <w:p w14:paraId="2D8E6EB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C39423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BADD7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723BC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0F8B45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02C55F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FE99F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8E08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3EFAC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3FAA12B1" w14:textId="77777777" w:rsidTr="00F8762F">
        <w:tc>
          <w:tcPr>
            <w:tcW w:w="10036" w:type="dxa"/>
          </w:tcPr>
          <w:p w14:paraId="6FB2B7A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63DA02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5368B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893A8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3A813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20F5B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23369B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96C959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5B457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29208FC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76F9B6A" w14:textId="77777777" w:rsidR="00127EC8" w:rsidRPr="00B33FDC" w:rsidRDefault="00127EC8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9BDA5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813B40A" w14:textId="77777777" w:rsidR="00127EC8" w:rsidRPr="00B33FDC" w:rsidRDefault="00127EC8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6EEB049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DEDB36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307D92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21535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877C6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BCA462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FB0E15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158043D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8A74C0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51BDD3D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ตำแหน่งสถาปนิก ระดับชำนาญการ </w:t>
      </w:r>
    </w:p>
    <w:p w14:paraId="59035862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627EAA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DA2428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4DE4DB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5853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6E23944" w14:textId="77777777" w:rsidTr="00F8762F">
        <w:tc>
          <w:tcPr>
            <w:tcW w:w="7201" w:type="dxa"/>
            <w:vAlign w:val="center"/>
          </w:tcPr>
          <w:p w14:paraId="7A7BBC3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7EF6B5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F66D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D2C51A5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FBBA8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355A1A5" w14:textId="77777777" w:rsidTr="00F8762F">
        <w:tc>
          <w:tcPr>
            <w:tcW w:w="7201" w:type="dxa"/>
          </w:tcPr>
          <w:p w14:paraId="584518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BF81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6E549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มีองค์ความรู้ด้านสถาปัตยกรรม และสามารถนำมาใช้ในการปฏิบัติหน้าที่</w:t>
            </w:r>
          </w:p>
          <w:p w14:paraId="05488F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ราชการได้ </w:t>
            </w:r>
          </w:p>
          <w:p w14:paraId="4BA77C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73552F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ด้านสถาปัตยกรรม</w:t>
            </w:r>
          </w:p>
        </w:tc>
        <w:tc>
          <w:tcPr>
            <w:tcW w:w="1276" w:type="dxa"/>
          </w:tcPr>
          <w:p w14:paraId="26122C8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4311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2027E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C4F7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5B2CF66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726D7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191D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76984B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BA7E3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กฎหมายว่าด้วยวิชาชีพสถาปัตยกรรม</w:t>
            </w:r>
          </w:p>
          <w:p w14:paraId="02D287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619D42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กฎหมายว่าด้วยการควบคุมการก่อสร้างอาคาร</w:t>
            </w:r>
          </w:p>
          <w:p w14:paraId="691F5E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กฎหมายว่าด้วยการผังเมือง</w:t>
            </w:r>
          </w:p>
          <w:p w14:paraId="73883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กฎหมายว่าด้วยโบราณสถาน โบราณวัตถุ ศิลปวัตถุ </w:t>
            </w:r>
          </w:p>
          <w:p w14:paraId="4C5217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และพิพิธภัณฑสถานแห่งชาติ</w:t>
            </w:r>
          </w:p>
          <w:p w14:paraId="04564C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7DB755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7D4FDA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ในการปฏิบัติหน้าที่ราชการ  </w:t>
            </w:r>
          </w:p>
          <w:p w14:paraId="7B7529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AD3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54DD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B577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C056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7CB543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6BC6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B2F51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70EC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320F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8AE61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A8F8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4707E3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0641E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C1AAB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203EA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0F6F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F616C9F" w14:textId="77777777" w:rsidTr="00F8762F">
        <w:tc>
          <w:tcPr>
            <w:tcW w:w="7201" w:type="dxa"/>
            <w:vAlign w:val="center"/>
          </w:tcPr>
          <w:p w14:paraId="2137052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6CDAB5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B322FD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16ADD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790E7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E7340A6" w14:textId="77777777" w:rsidTr="00F8762F">
        <w:tc>
          <w:tcPr>
            <w:tcW w:w="7201" w:type="dxa"/>
          </w:tcPr>
          <w:p w14:paraId="5A1851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FC46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62AF3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8C0C8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6C7F4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7FF1AD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9E37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C8DC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ACD4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AA46840" w14:textId="77777777" w:rsidTr="00F8762F">
        <w:tc>
          <w:tcPr>
            <w:tcW w:w="7201" w:type="dxa"/>
          </w:tcPr>
          <w:p w14:paraId="26842B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895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B4824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9B23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14CFF9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9A90AE2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35132EB5" w14:textId="77777777" w:rsidR="00F8762F" w:rsidRPr="00B33FDC" w:rsidRDefault="00127EC8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BF3AE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876D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C7480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6B47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8F852A" w14:textId="77777777" w:rsidTr="00F8762F">
        <w:tc>
          <w:tcPr>
            <w:tcW w:w="7201" w:type="dxa"/>
          </w:tcPr>
          <w:p w14:paraId="704047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000053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4195C20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BF007B9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26524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D3E58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BD6D0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0C13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9638A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BED8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1B8F47D" w14:textId="77777777" w:rsidTr="00F8762F">
        <w:tc>
          <w:tcPr>
            <w:tcW w:w="7201" w:type="dxa"/>
          </w:tcPr>
          <w:p w14:paraId="5AF476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F74ADFA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6A433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หมายถึง ทักษะในการบริหารจัดการข้อมูล ตลอดจนวิเคราะห์ข้อมูล</w:t>
            </w:r>
          </w:p>
          <w:p w14:paraId="2F9BF3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CD4B4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5711A1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5A6CB1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6EE79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5B2C7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A96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1D390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B227DA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3BC9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8862C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41965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31C7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BC541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F22E9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F196C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32B7F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C897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5DBE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65AE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D4EFF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06AC5F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0FA9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F7CFA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740DDD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31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6173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1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A5E5DA6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A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1D33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225323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C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FBEDB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7EAEA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3A4416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11031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พยายามปฏิบัติงานให้แล้วเสร็จตามกำหนดเวลา</w:t>
            </w:r>
          </w:p>
          <w:p w14:paraId="45469C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มานะอดทน ขยันหมั่นเพียรในการทำงาน</w:t>
            </w:r>
          </w:p>
          <w:p w14:paraId="40EF3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แสดงออกว่าต้องการทำงานให้ได้ดีขึ้น</w:t>
            </w:r>
          </w:p>
          <w:p w14:paraId="344C5B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แสดงความเห็นในเชิงปรับปรุงพัฒนาเมื่อเห็นความสูญเปล่า </w:t>
            </w:r>
          </w:p>
          <w:p w14:paraId="70655F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หรือหย่อนประสิทธิภาพในงาน  </w:t>
            </w:r>
          </w:p>
          <w:p w14:paraId="7C171E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ED3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2FF6C8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298844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6BB714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698AC3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มีความละเอียด รอบคอบ เอาใจใส่ ตรวจตราความถูกต้อง </w:t>
            </w:r>
          </w:p>
          <w:p w14:paraId="0B7BA7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21CC05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1B77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D4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AA3F553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BF23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7CE87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92C8E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6D6D0E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0BD416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27F9A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5455E5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E5CEA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4DA19B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BE0BB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77441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1201C7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6955510B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</w:t>
            </w:r>
          </w:p>
          <w:p w14:paraId="09130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DEB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39A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D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A5A4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F0747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5089E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C6ED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8BB93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24E071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72E4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0B333F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63EB4E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BAC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60F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F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552A097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D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CE5F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72985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1EF72C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0B8175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008961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317A9D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47E85E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88245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- รอบรู้ในเทคโนโลยี หรือองค์ความรู้ใหม่ ๆ ในสาขาอาชีพของตน หรือ</w:t>
            </w:r>
          </w:p>
          <w:p w14:paraId="78C251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 ที่เกี่ยวข้อง ซึ่งอาจมีผลกระทบต่อการปฏิบัติหน้าที่ราชการของตน </w:t>
            </w:r>
          </w:p>
          <w:p w14:paraId="51AFD86C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 </w:t>
            </w:r>
          </w:p>
          <w:p w14:paraId="620E9B4C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89A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F4B18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F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E0C7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3531E9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C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7CAC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EF0D55A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835B729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1FC0751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3558BA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280A48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D830F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17FE2C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683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2D22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C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AA4C3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  <w:p w14:paraId="2C39E000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F8762F" w:rsidRPr="00B33FDC" w14:paraId="2C79A80E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D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2B217B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BB04AFE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7539CD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59D43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3D2426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2ED924C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B64A20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3EA81E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529439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1B6F9AC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</w:t>
            </w:r>
          </w:p>
          <w:p w14:paraId="2390A61F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1BC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D9AD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3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784E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230EA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A1A41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20F3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39AD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CE47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79511E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CB7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DFA729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7A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CF5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62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802DD3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E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2C1A2E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7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6C031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0645A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</w:t>
            </w:r>
          </w:p>
          <w:p w14:paraId="39B17B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68ECEF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วางแผนงานโดยแตกประเด็นปัญหาออกเป็นส่วน ๆ </w:t>
            </w:r>
          </w:p>
          <w:p w14:paraId="64B07D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61D124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F74B1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2AD051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14E0C7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E45DE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5A1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90C9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FF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FB24D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24001C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E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D6F3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5489B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ต้องการความถูกต้อง  ชัดเจนในงาน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และรักษา กฎ ระเบียบ </w:t>
            </w:r>
          </w:p>
          <w:p w14:paraId="0D83EA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ต้องการให้ข้อมูล และบทบาทในการปฏิบัติงาน มีความถูกต้อง ชัดเจน</w:t>
            </w:r>
          </w:p>
          <w:p w14:paraId="18D1BD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41725E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ปฏิบัติตามกฎ ระเบียบ และขั้นตอน ที่กำหนดอย่างเคร่งครัด</w:t>
            </w:r>
          </w:p>
          <w:p w14:paraId="5BA0AB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3DF318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BD4D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07F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A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B509A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710E73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B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ADAC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BB2F6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เข้าใจโครงสร้างองค์กร </w:t>
            </w:r>
          </w:p>
          <w:p w14:paraId="6B9F5A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5B67C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ขั้นตอนการปฏิบัติงาน เพื่อประโยชน์ในการปฏิบัติหน้าที่ราชการ</w:t>
            </w:r>
          </w:p>
          <w:p w14:paraId="38111F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ได้อย่างถูกต้อง</w:t>
            </w:r>
          </w:p>
          <w:p w14:paraId="03FD2D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22C371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3EE823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6AAECFC3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  <w:p w14:paraId="4F655317" w14:textId="77777777" w:rsidR="00127EC8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17EB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D7C2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C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41CA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0E82FB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01D01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99EC0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00E6A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9D0575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738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66740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1321C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30160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A9B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527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D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C2C4C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08D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4.4 สุนทรียภาพทางศิลปะ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254F8D6D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77F15E05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เห็นคุณค่าในงานศิลปะของชาติและศิลปะอื่น ๆ โดยแสดงความรักและ</w:t>
            </w:r>
          </w:p>
          <w:p w14:paraId="01B0D457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หวงแหนในงานศิลปะ</w:t>
            </w:r>
          </w:p>
          <w:p w14:paraId="77CEBE15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นใจที่จะมีส่วนร่วมในการเรียนรู้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515F19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ฝึกฝนเพื่อสร้างความชำนาญในงานศิลปะของตนอย่างสม่ำเสมอ</w:t>
            </w:r>
          </w:p>
          <w:p w14:paraId="48613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53E739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688523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56AC2B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และนำไปใช้ในงาน</w:t>
            </w:r>
          </w:p>
          <w:p w14:paraId="26130A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ศิลปะของตนได้</w:t>
            </w:r>
          </w:p>
          <w:p w14:paraId="4390F9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2BBC3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22D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8EDFC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8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978B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068CFD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C5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2613D5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C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1D09A1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6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EF0351C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0323004" w14:textId="77777777" w:rsidR="00127EC8" w:rsidRPr="00B33FDC" w:rsidRDefault="00127EC8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FF927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6ED63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1BCF5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E4FF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57F81C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2026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4357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829B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C872CC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CD2FD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B261B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05C86C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AC129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529DA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875CA61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E1E17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93D113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C891E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B28B948" w14:textId="77777777" w:rsidTr="00F8762F">
        <w:tc>
          <w:tcPr>
            <w:tcW w:w="10036" w:type="dxa"/>
          </w:tcPr>
          <w:p w14:paraId="179145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190F6E5" w14:textId="77777777" w:rsidTr="00F8762F">
        <w:tc>
          <w:tcPr>
            <w:tcW w:w="10036" w:type="dxa"/>
          </w:tcPr>
          <w:p w14:paraId="2458D4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7EE887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9A5063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AEC25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05FD3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731E43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00CB0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1E3AF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6BD631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8F96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809E9B3" w14:textId="77777777" w:rsidTr="00F8762F">
        <w:tc>
          <w:tcPr>
            <w:tcW w:w="10036" w:type="dxa"/>
          </w:tcPr>
          <w:p w14:paraId="115C997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8774D4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3DBA2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BEAC52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89AA40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F93EDE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91B4BD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739D13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01C48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89A3A51" w14:textId="77777777" w:rsidTr="00F8762F">
        <w:tc>
          <w:tcPr>
            <w:tcW w:w="10036" w:type="dxa"/>
          </w:tcPr>
          <w:p w14:paraId="6F573B7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09109F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7390C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2B278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3B960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9C9BEE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BAE196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0110A08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5EBA3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BDCF58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6C46D1A" w14:textId="77777777" w:rsidR="00127EC8" w:rsidRPr="00B33FDC" w:rsidRDefault="00127EC8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BBEDE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A34EEE" w14:textId="77777777" w:rsidR="00127EC8" w:rsidRPr="00B33FDC" w:rsidRDefault="00127EC8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F17ABEC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A2B3DB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7EAC203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21B99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D9C12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D0E92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8C3EFF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459BCB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1A8A180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ตำแหน่งบรรณารักษ์ ระดับชำนาญการ </w:t>
      </w:r>
    </w:p>
    <w:p w14:paraId="7D48851C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278CAA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24C3B9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196BD8F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EF30F8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67F6C4" w14:textId="77777777" w:rsidTr="00F8762F">
        <w:tc>
          <w:tcPr>
            <w:tcW w:w="7201" w:type="dxa"/>
            <w:vAlign w:val="center"/>
          </w:tcPr>
          <w:p w14:paraId="7DA6D20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3D454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3C032C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8AABB9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5272C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507AD82" w14:textId="77777777" w:rsidTr="00F8762F">
        <w:tc>
          <w:tcPr>
            <w:tcW w:w="7201" w:type="dxa"/>
          </w:tcPr>
          <w:p w14:paraId="68EAED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AD59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04A62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มีองค์ความรู้เรื่องบรรณารักษศาสตร์และสารนิเทศศาสตร์และสามารถ</w:t>
            </w:r>
          </w:p>
          <w:p w14:paraId="70B4DC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นำมาใช้ในการปฏิบัติหน้าที่ราชการได้ </w:t>
            </w:r>
          </w:p>
          <w:p w14:paraId="657BE3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เข้าใจในหลักการ แนวคิด เกี่ยวกับงานด้านบรรณารักษศาสตร์และ</w:t>
            </w:r>
          </w:p>
          <w:p w14:paraId="5CCFDC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สารนิเทศศาสตร์ และสามารถถ่ายทอดได้ รวมทั้งหลักการบริหารจัดการ</w:t>
            </w:r>
          </w:p>
          <w:p w14:paraId="2D4E04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ห้องสมุด ได้แก่ การจัดห้องสมุด การกำหนดนโยบายและวางแผน การเงิน</w:t>
            </w:r>
          </w:p>
          <w:p w14:paraId="251995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และบัญชี งานบุคคล งานอาคารสถานที่ การให้บริการ และความร่วมมือ</w:t>
            </w:r>
          </w:p>
          <w:p w14:paraId="6183F9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ระหว่างห้องสมุด           </w:t>
            </w:r>
          </w:p>
        </w:tc>
        <w:tc>
          <w:tcPr>
            <w:tcW w:w="1276" w:type="dxa"/>
          </w:tcPr>
          <w:p w14:paraId="1F08D41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BC34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F4029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74A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173D0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72985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5938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1CEF4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2B95B7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</w:t>
            </w:r>
          </w:p>
          <w:p w14:paraId="29A500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กฎหมายว่าด้วยจดแจ้งการพิมพ์ </w:t>
            </w:r>
          </w:p>
          <w:p w14:paraId="3A19A2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047E0A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กฎหมายว่าด้วยการกระทำผิดเกี่ยวกับคอมพิวเตอร์</w:t>
            </w:r>
          </w:p>
          <w:p w14:paraId="725C7C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ระเบียบหอสมุดแห่งชาติว่าด้วยการใช้บริการ</w:t>
            </w:r>
          </w:p>
          <w:p w14:paraId="612754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3CED54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77E0E09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0915EE49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6314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1FE6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D544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BB07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38DFEA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6E375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4DB7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8D6FF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0C84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53AAFF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3D5F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C57D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7C519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53416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C8B19B4" w14:textId="77777777" w:rsidTr="00F8762F">
        <w:tc>
          <w:tcPr>
            <w:tcW w:w="7201" w:type="dxa"/>
            <w:vAlign w:val="center"/>
          </w:tcPr>
          <w:p w14:paraId="55002E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30600C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857D4C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B1F39F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F661A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9880E66" w14:textId="77777777" w:rsidTr="00F8762F">
        <w:tc>
          <w:tcPr>
            <w:tcW w:w="7201" w:type="dxa"/>
          </w:tcPr>
          <w:p w14:paraId="47FF66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0109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3ECD8C3C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6E89B069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341AB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795B25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38BF7C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8C8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B1C9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9A67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7955FC9" w14:textId="77777777" w:rsidTr="00F8762F">
        <w:tc>
          <w:tcPr>
            <w:tcW w:w="7201" w:type="dxa"/>
          </w:tcPr>
          <w:p w14:paraId="439D1B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35AD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0F5024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109670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766CFB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4E07C393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AE6BA58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208770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F6907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120A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2939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0B0D487" w14:textId="77777777" w:rsidTr="00F8762F">
        <w:tc>
          <w:tcPr>
            <w:tcW w:w="7201" w:type="dxa"/>
          </w:tcPr>
          <w:p w14:paraId="58886A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6F56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3E5015C2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15F7843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69572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E5413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A713D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45DE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467D4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47B9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49810BA" w14:textId="77777777" w:rsidTr="00F8762F">
        <w:tc>
          <w:tcPr>
            <w:tcW w:w="7201" w:type="dxa"/>
          </w:tcPr>
          <w:p w14:paraId="2AD629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F24B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E5448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275F3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121A24C8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001D3EB" w14:textId="77777777" w:rsidR="00F8762F" w:rsidRPr="00B33FDC" w:rsidRDefault="00D75C69" w:rsidP="00D75C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12B87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E08B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F0941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2DF1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A4CB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F2A94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89CD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C65BE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C181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8AE1A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00C79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F5137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F7A30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3525D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F8B5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5A5211" w14:textId="77777777" w:rsidR="00F8762F" w:rsidRDefault="00F8762F" w:rsidP="006775CB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B40A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3BBFE7D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1EE79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A8429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8590ED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21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354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DD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590C452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A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3B5D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92081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D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38156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D0EC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11F07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4E6B24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พยายามปฏิบัติงานให้แล้วเสร็จตามกำหนดเวลา</w:t>
            </w:r>
          </w:p>
          <w:p w14:paraId="7F51E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มานะอดทน ขยันหมั่นเพียรในการทำงาน</w:t>
            </w:r>
          </w:p>
          <w:p w14:paraId="0486EF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แสดงออกว่าต้องการทำงานให้ได้ดีขึ้น</w:t>
            </w:r>
          </w:p>
          <w:p w14:paraId="47A77E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แสดงความเห็นในเชิงปรับปรุงพัฒนาเมื่อเห็นความสูญเปล่า </w:t>
            </w:r>
          </w:p>
          <w:p w14:paraId="7F9A82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หรือหย่อนประสิทธิภาพในงาน  </w:t>
            </w:r>
          </w:p>
          <w:p w14:paraId="6592E5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F73DA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2A9D88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78884A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1F8E41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F623F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672353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515774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119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12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37805F2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0D4D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A6662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04CAE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76942F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2DEC9E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97ED5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41E21A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1A2DD0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6A982F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B55DF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85C02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CD4A7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652C6AF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40F8B85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863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C5C9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593C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E88C86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7C76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C7B76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D345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202457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1EE9A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F6B9E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534B2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3A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B3B4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8A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33BBE4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4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5EE3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52E8A2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  <w:r w:rsidR="006775C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12B339B7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หรือที่เกี่ยวข้อง</w:t>
            </w:r>
          </w:p>
          <w:p w14:paraId="00B9D1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739613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5F731F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E9C8D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36EB8A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52C8D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19466B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D9986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13F8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7E97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1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6D17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134D56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7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94F8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CDADB0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3B8D0E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2D63F5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EE090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823A4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A7A8B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5A4406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4D7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9ADF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2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84A8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92F4E2E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7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8370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6904C81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58D3B6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CFAD0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4D276E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7CC25926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6E305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0E62AB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7A5BC9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E3D5549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01FDAFB5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A72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1B01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7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C27C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D73B7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1013E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D9359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E937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FE11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EFADAB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A5AF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2E59AC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35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FE40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BD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997DAC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0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24342FC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F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5A34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0190E8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2F3B5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120C70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23AD9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6BC6C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5951C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646736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66AAE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449744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ADE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A2E6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8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E8E8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822605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4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3AD3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DC6B3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ชัดเจนในงาน  และรักษา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กฎ ระเบียบ </w:t>
            </w:r>
          </w:p>
          <w:p w14:paraId="4AD9D5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ต้องการให้ข้อมูล และบทบาทในการปฏิบัติงาน มีความถูกต้อง ชัดเจน</w:t>
            </w:r>
          </w:p>
          <w:p w14:paraId="21DDE7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ดูแลให้เกิดความเป็นระเบียบในสภาพแวดล้อมของการทำงาน</w:t>
            </w:r>
          </w:p>
          <w:p w14:paraId="590154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ปฏิบัติตามกฎ ระเบียบ และขั้นตอน ที่กำหนดอย่างเคร่งครัด</w:t>
            </w:r>
          </w:p>
          <w:p w14:paraId="230D75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673F8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2E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0C18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6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B725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426D86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0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D4505D" w14:textId="77777777" w:rsidR="00F8762F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ความยืดหยุ่นผ่อนปรน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D1BC3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6D2E66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ปรับตัวเข้ากับสภาพการทำงานที่ยากลำบาก  หรือไม่เอื้ออำนวย</w:t>
            </w:r>
          </w:p>
          <w:p w14:paraId="28265989" w14:textId="77777777" w:rsidR="006775CB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245B050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2689DB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ยอมรับและเข้าใจความเห็นของผู้อื่น</w:t>
            </w:r>
          </w:p>
          <w:p w14:paraId="11AB5A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เต็มใจที่จะเปลี่ยนความคิด ทัศนคติ เมื่อได้รับข้อมูลใหม่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5B9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707D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F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4070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1465BA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9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189A6C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270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4758E8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0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27403798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5A18A5F" w14:textId="77777777" w:rsidR="006775CB" w:rsidRPr="00B33FDC" w:rsidRDefault="006775CB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336897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44100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28405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39EA27" w14:textId="77777777" w:rsidR="00F8762F" w:rsidRDefault="00F8762F" w:rsidP="006775CB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3D8C7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E5E614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4800839F" w14:textId="77777777" w:rsidTr="00F8762F">
        <w:tc>
          <w:tcPr>
            <w:tcW w:w="10036" w:type="dxa"/>
          </w:tcPr>
          <w:p w14:paraId="05C7407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21866234" w14:textId="77777777" w:rsidTr="00F8762F">
        <w:tc>
          <w:tcPr>
            <w:tcW w:w="10036" w:type="dxa"/>
          </w:tcPr>
          <w:p w14:paraId="56C650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11164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354B4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391534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933B8D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46A38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0FBB42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33B14A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C945EB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02E7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05AE8AE" w14:textId="77777777" w:rsidTr="00F8762F">
        <w:tc>
          <w:tcPr>
            <w:tcW w:w="10036" w:type="dxa"/>
          </w:tcPr>
          <w:p w14:paraId="3B7238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8001E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7A17B6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9086A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2DA293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66B82B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58168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9CDD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CFC91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551E8ADA" w14:textId="77777777" w:rsidTr="00F8762F">
        <w:tc>
          <w:tcPr>
            <w:tcW w:w="10036" w:type="dxa"/>
          </w:tcPr>
          <w:p w14:paraId="1A9D39E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CC3DCF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101AF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8C8CA0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9FB884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31A89A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2C4D908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36AF727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3C772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57EDEEE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F3AFD91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FC1AB9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3E12E0E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0B0934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0EA32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9959D8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CA25A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12718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9ADC7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244AE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5AD757" w14:textId="77777777" w:rsidR="00F8762F" w:rsidRPr="00B33FDC" w:rsidRDefault="00F8762F" w:rsidP="000D4CA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2803E06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37C480F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ตำแหน่งภัณฑารักษ์ ระดับชำนาญการ </w:t>
      </w:r>
    </w:p>
    <w:p w14:paraId="0893A03B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76A285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C458CCD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3376F0F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AC837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0E7222" w14:textId="77777777" w:rsidTr="00F8762F">
        <w:tc>
          <w:tcPr>
            <w:tcW w:w="7201" w:type="dxa"/>
            <w:vAlign w:val="center"/>
          </w:tcPr>
          <w:p w14:paraId="453B5C9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15C05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23FF7B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F23AB33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43D4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B72FE57" w14:textId="77777777" w:rsidTr="00F8762F">
        <w:tc>
          <w:tcPr>
            <w:tcW w:w="7201" w:type="dxa"/>
          </w:tcPr>
          <w:p w14:paraId="066B9E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B4AE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396F3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มีองค์ความรู้เรื่องประวัติศาสตร์ศิลปะ โบราณคดี หรือมานุษยวิทยา </w:t>
            </w:r>
          </w:p>
          <w:p w14:paraId="611062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สามารถนำมาใช้ในการจำแนกประเภทและกำหนดอายุสมัยของวัตถุ </w:t>
            </w:r>
          </w:p>
          <w:p w14:paraId="4C8FBF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และความรู้เรื่องพิพิธภัณฑสถานวิทยา สามารถนำมาใช้ในการบริหาร</w:t>
            </w:r>
          </w:p>
          <w:p w14:paraId="41A261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จัดการพิพิธภัณฑ์ได้ </w:t>
            </w:r>
          </w:p>
          <w:p w14:paraId="0D7D49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มีความรู้ในศาสตร์สาขาอื่น ๆ ที่เกี่ยวข้อง เช่น ประวัติศาสตร์จารึก </w:t>
            </w:r>
          </w:p>
          <w:p w14:paraId="1A6E40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ศาสนาเปรียบเทียบ ชาติพันธุ์วิทยา เป็นต้น รวมทั้ง มีความเข้าใจ</w:t>
            </w:r>
          </w:p>
          <w:p w14:paraId="12B63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ในหลักการ แนวคิด ทฤษฎีที่เกี่ยวข้องกับองค์ความรู้เรื่องประวัติศาสตร์</w:t>
            </w:r>
          </w:p>
          <w:p w14:paraId="73185C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ศิลปะ โบราณคดี มานุษยวิทยา หรือพิพิธภัณฑสถานวิทยา </w:t>
            </w:r>
          </w:p>
        </w:tc>
        <w:tc>
          <w:tcPr>
            <w:tcW w:w="1276" w:type="dxa"/>
          </w:tcPr>
          <w:p w14:paraId="0893528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D0E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BD07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CCE4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8979566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659436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F535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371F66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AAEFD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กฎหมายว่าด้วยโบราณสถาน โบราณวัตถุ ศิลปวัตถุ และพิพิธภัณฑสถาน</w:t>
            </w:r>
          </w:p>
          <w:p w14:paraId="3647CD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แห่งชาติ</w:t>
            </w:r>
          </w:p>
          <w:p w14:paraId="7B9977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4993CB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สามารถหาคำตอบในทางกฎหมายและระเบียบได้ได้เมื่อมีข้อสงสัย</w:t>
            </w:r>
          </w:p>
          <w:p w14:paraId="45EE1EC8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5B1FB0A0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C7DF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D1BD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F28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CB1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A4B6C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8B93E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B5B3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B4F4C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1F024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A7606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29CD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B0D998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98501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4490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6F9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9D6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55059F" w14:textId="77777777" w:rsidTr="00F8762F">
        <w:tc>
          <w:tcPr>
            <w:tcW w:w="7201" w:type="dxa"/>
            <w:vAlign w:val="center"/>
          </w:tcPr>
          <w:p w14:paraId="3F2231D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DDFC3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C55316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3FECF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7C590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3200C6D" w14:textId="77777777" w:rsidTr="00F8762F">
        <w:tc>
          <w:tcPr>
            <w:tcW w:w="7201" w:type="dxa"/>
          </w:tcPr>
          <w:p w14:paraId="2C72A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8544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1A802E1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5833267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5316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3B838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D554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8B60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0A73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036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42891F5" w14:textId="77777777" w:rsidTr="00F8762F">
        <w:tc>
          <w:tcPr>
            <w:tcW w:w="7201" w:type="dxa"/>
          </w:tcPr>
          <w:p w14:paraId="4F895C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AFAA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6525C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58055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76A90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 </w:t>
            </w:r>
          </w:p>
          <w:p w14:paraId="2E28B056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A01A55D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5C31BD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4458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08C0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BF6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7FDB7A9" w14:textId="77777777" w:rsidTr="00F8762F">
        <w:tc>
          <w:tcPr>
            <w:tcW w:w="7201" w:type="dxa"/>
          </w:tcPr>
          <w:p w14:paraId="737419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A98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73AFB8F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7580D9C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80EFB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01E2AB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FE4C9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126B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8C122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4436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BE30CC" w14:textId="77777777" w:rsidTr="00F8762F">
        <w:tc>
          <w:tcPr>
            <w:tcW w:w="7201" w:type="dxa"/>
          </w:tcPr>
          <w:p w14:paraId="6B7BB9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9B18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4D13F8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1223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77A698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4D2305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5399F2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3E8D8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6B3B0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8313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928B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062C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ED54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B62ACD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8CBC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2083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728B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6FF83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932B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0729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DF9AF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4824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8EC7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453A3A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BB5B59" w14:textId="77777777" w:rsidR="00D75C69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AC38F4" w14:textId="77777777" w:rsidR="00D75C69" w:rsidRPr="00B33FDC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11B7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83E34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D8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D6C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1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A5A3B1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BC8E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6C8E35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AD976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9926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578F6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C89D0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พยายามปฏิบัติงานให้แล้วเสร็จตามกำหนดเวลา</w:t>
            </w:r>
          </w:p>
          <w:p w14:paraId="2E2007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มานะอดทน ขยันหมั่นเพียรในการทำงาน</w:t>
            </w:r>
          </w:p>
          <w:p w14:paraId="1DD0AF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แสดงออกว่าต้องการทำงานให้ได้ดีขึ้น</w:t>
            </w:r>
          </w:p>
          <w:p w14:paraId="69E60A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แสดงความเห็นในเชิงปรับปรุงพัฒนาเมื่อเห็นความสูญเปล่า </w:t>
            </w:r>
          </w:p>
          <w:p w14:paraId="392A51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หรือหย่อนประสิทธิภาพในงาน  </w:t>
            </w:r>
          </w:p>
          <w:p w14:paraId="279803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DC515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5CE1E9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61D654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76738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497BB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29ECED6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015C15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B73B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A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C4B1080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D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3D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D4B1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B911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00E80D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6150AC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6EF6D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0FCD5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54B4BE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  <w:p w14:paraId="34FF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5AB58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C529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03D54A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289B8D2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7283CDA7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57A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DE59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B2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4D80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C4CAB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A12AD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F45C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7D686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1AD1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9E690A6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481C81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7A3F6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6E02C23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0A18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496E1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70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1614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BD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EB9A34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6E20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4D8A12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5AC1855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162E5E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0BF2F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42C4E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2BB4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4A1CC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E2FA0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642A19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3E124B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8B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4125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A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6244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31D0F0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8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866E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4789B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17A1E5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54EA138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และวินัยข้าราชการ</w:t>
            </w:r>
          </w:p>
          <w:p w14:paraId="32FBA61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แสดงความคิดเห็นตามหลักวิชาชีพอย่างสุจริต</w:t>
            </w:r>
          </w:p>
          <w:p w14:paraId="7B1F92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518E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รักษาคำพูด มีสัจจะ และเชื่อถือได้</w:t>
            </w:r>
          </w:p>
          <w:p w14:paraId="24D4FE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19A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D8DD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0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3A27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D629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5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9C08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5FEECB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3FCD117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  <w:p w14:paraId="3924A16E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4D51DB9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ให้ข้อมูลที่เป็นประโยชน์ต่อการทำงานของทีม</w:t>
            </w:r>
          </w:p>
          <w:p w14:paraId="58612503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1D5CE0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224E295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ให้ความร่วมมือกับผู้อื่นในทีมด้วยดี</w:t>
            </w:r>
          </w:p>
          <w:p w14:paraId="2B94513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กล่าวถึงเพื่อนร่วมงานในเชิงสร้างสรรค์ และแสดงความเชื่อมั่นในศักยภาพ</w:t>
            </w:r>
          </w:p>
          <w:p w14:paraId="73FD3CD7" w14:textId="77777777" w:rsidR="00F8762F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55140056" w14:textId="77777777" w:rsidR="00101F33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DC3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1D15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2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1965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6C01F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954B0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6B6E7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7A4DF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D91C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59EA76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8A17E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C2E25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D70ED4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04CA5CD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742B3D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2A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21E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E5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2DBCC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5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E1AD4A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7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03F7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E48BC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077F7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 </w:t>
            </w:r>
          </w:p>
          <w:p w14:paraId="3F832C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265E25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04CCF2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D00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B5A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21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D6377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58521A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C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FC5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BE50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หรืองานออกเป็นส่วน</w:t>
            </w:r>
            <w:proofErr w:type="spell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ย่อยๆ</w:t>
            </w:r>
            <w:proofErr w:type="spell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B3112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   </w:t>
            </w:r>
          </w:p>
          <w:p w14:paraId="04AF72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ความสำคัญ</w:t>
            </w:r>
          </w:p>
          <w:p w14:paraId="59D1FE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วางแผนงานโดยแตกประเด็นปัญหาออกเป็นส่วน ๆ </w:t>
            </w:r>
          </w:p>
          <w:p w14:paraId="680EEB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1F6646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19E74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26E92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ระบุข้อดี ข้อเสียของประเด็นต่าง ๆ ได้</w:t>
            </w:r>
          </w:p>
          <w:p w14:paraId="5A5DBD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วางแผนงาน โดยจัดเรียงงาน หรือกิจกรรมต่าง ๆ ตามลำดับความสำคัญ </w:t>
            </w:r>
          </w:p>
          <w:p w14:paraId="592CD0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236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33DD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6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B5C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35716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080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61C7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193008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 ข้อมูล หรือความเห็นอย่างตรงไปตรงมา โดยยังมิได้ปรับรูปแบบ</w:t>
            </w:r>
          </w:p>
          <w:p w14:paraId="62C949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การนำเสนอตามความสนใจและระดับของผู้ฟัง</w:t>
            </w:r>
          </w:p>
          <w:p w14:paraId="5F0E36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3F50FE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นำเสนอข้อมูล ความเห็น ประเด็น หรือตัวอย่างประกอบที่มีการเตรียม</w:t>
            </w:r>
          </w:p>
          <w:p w14:paraId="215342B2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อย่างรอบคอบ เพื่อให้ผู้อื่นเข้าใจ ยอมรับ และสนับสนุนความคิดของตน</w:t>
            </w:r>
          </w:p>
          <w:p w14:paraId="12327A23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45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388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B9C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109E7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7B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08338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D99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2D4C3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3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3925935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74EF64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59B9AC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8DF846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7A5472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066A0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B1EC631" w14:textId="77777777" w:rsidR="00101F33" w:rsidRPr="00B33FDC" w:rsidRDefault="00101F33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F40D1EE" w14:textId="77777777" w:rsidTr="00F8762F">
        <w:tc>
          <w:tcPr>
            <w:tcW w:w="10036" w:type="dxa"/>
          </w:tcPr>
          <w:p w14:paraId="76A627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1A87F7D" w14:textId="77777777" w:rsidTr="00F8762F">
        <w:tc>
          <w:tcPr>
            <w:tcW w:w="10036" w:type="dxa"/>
          </w:tcPr>
          <w:p w14:paraId="54C28B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6753B1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A69F4D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DE2E1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3F0EB7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C85646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46ABF0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E2E6A8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5BA46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3E5D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E252563" w14:textId="77777777" w:rsidTr="00F8762F">
        <w:tc>
          <w:tcPr>
            <w:tcW w:w="10036" w:type="dxa"/>
          </w:tcPr>
          <w:p w14:paraId="282FAA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7A598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6EA87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E5B8F2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98F0050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E0BEBA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A5C69C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5267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2478E2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907E582" w14:textId="77777777" w:rsidTr="00F8762F">
        <w:tc>
          <w:tcPr>
            <w:tcW w:w="10036" w:type="dxa"/>
          </w:tcPr>
          <w:p w14:paraId="5218422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7AE76F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B1675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B839D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19058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98FE9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0EDA11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74A071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DFEAA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DCFF8B1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E846AF4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EFCA862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DD490B0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BFAF0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AAA08B0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81C38C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B196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CAB94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335E8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BDD9DA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5B4940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D15F9E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213B6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ตำแหน่งนักภาษาโบราณ ระดับชำนาญการ </w:t>
      </w:r>
    </w:p>
    <w:p w14:paraId="48F1D86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08DC44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BF6CA2F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5B750BB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A0EB33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DE3D1BA" w14:textId="77777777" w:rsidTr="00F8762F">
        <w:tc>
          <w:tcPr>
            <w:tcW w:w="7201" w:type="dxa"/>
            <w:vAlign w:val="center"/>
          </w:tcPr>
          <w:p w14:paraId="5C6BF87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528C21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AA5D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EEB40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7F1B6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D307A4F" w14:textId="77777777" w:rsidTr="00F8762F">
        <w:tc>
          <w:tcPr>
            <w:tcW w:w="7201" w:type="dxa"/>
          </w:tcPr>
          <w:p w14:paraId="02126B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A4EE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D63C3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มีองค์ความรู้เรื่องเอกสารโบราณ และอักษร-ภาษาโบราณ โดยสามารถ   </w:t>
            </w:r>
          </w:p>
          <w:p w14:paraId="67559F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จำแนกประเภทได้ สามารถอ่านถ่ายถอดและคัดลอกอักษรโบราณได้</w:t>
            </w:r>
          </w:p>
          <w:p w14:paraId="5AD031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อย่างน้อย 2 ชนิด และสามารถแปลภาษาโบราณได้อย่างน้อย 1 ภาษา </w:t>
            </w:r>
          </w:p>
          <w:p w14:paraId="00096B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รวมทั้งเข้าใจขั้นตอนการสำรวจตามคู่มือที่กำหนดไว้ สามารถตรวจสอบ</w:t>
            </w:r>
          </w:p>
          <w:p w14:paraId="04607F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เอกสารโบราณได้ และจัดทำทะเบียนและบัตรรายการเอกสารโบราณ</w:t>
            </w:r>
          </w:p>
          <w:p w14:paraId="051589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ตามคู่มือที่กำหนดไว้ได้  พร้อมทั้งให้บริการตามระเบียบและคู่มือการ</w:t>
            </w:r>
          </w:p>
          <w:p w14:paraId="26363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บริการเอกสารโบราณที่กำหนดไว้ได้ </w:t>
            </w:r>
          </w:p>
          <w:p w14:paraId="08C7C2A4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เข้าใจในหลักการ แนวคิด ทฤษฎีของงานและสามารถถ่ายทอด</w:t>
            </w:r>
          </w:p>
          <w:p w14:paraId="7282BA62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เป็นบทความ ตำรา หรือเอกสารทางวิชาการเผยแพร่ต่อสาธารณชน </w:t>
            </w:r>
          </w:p>
          <w:p w14:paraId="1C353345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รวมทั้งให้คำแนะนำ ปรึกษา และฝึกอบรมให้ผู้อื่นเข้าใจหลักการ</w:t>
            </w:r>
          </w:p>
          <w:p w14:paraId="3FFCA6AC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และทฤษฎีได้</w:t>
            </w:r>
          </w:p>
        </w:tc>
        <w:tc>
          <w:tcPr>
            <w:tcW w:w="1276" w:type="dxa"/>
          </w:tcPr>
          <w:p w14:paraId="5A92EE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DC17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37204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234C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B2E7FE5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7D0D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567F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0B57B7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F342B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กฎหมายว่าด้วยโบราณสถาน โบราณวัตถุ ศิลปวัตถุ และพิพิธภัณฑสถาน</w:t>
            </w:r>
          </w:p>
          <w:p w14:paraId="4F79F9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แห่งชาติ </w:t>
            </w:r>
          </w:p>
          <w:p w14:paraId="156890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ระเบียบหอสมุดแห่งชาติว่าด้วยการใช้บริการเอกสารโบราณ</w:t>
            </w:r>
          </w:p>
          <w:p w14:paraId="678C14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040BE9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กฎหมายว่าด้วยจดแจ้งการพิมพ์ </w:t>
            </w:r>
          </w:p>
          <w:p w14:paraId="581AA9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กฎหมายว่าด้วยข้อมูลข่าวสารของราชการ             </w:t>
            </w:r>
          </w:p>
          <w:p w14:paraId="11E8633E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</w:t>
            </w:r>
          </w:p>
          <w:p w14:paraId="1B33F826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C38D3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0E49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1E2D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B5A9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1ED2F7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428F57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81F5C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3BE2F08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1EFCA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9D070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CD490D" w14:textId="77777777" w:rsidTr="00F8762F">
        <w:tc>
          <w:tcPr>
            <w:tcW w:w="7201" w:type="dxa"/>
            <w:vAlign w:val="center"/>
          </w:tcPr>
          <w:p w14:paraId="4C7BE80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8808A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4BD23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2DF45C6" w14:textId="77777777" w:rsidTr="00F8762F">
        <w:tc>
          <w:tcPr>
            <w:tcW w:w="7201" w:type="dxa"/>
            <w:vAlign w:val="center"/>
          </w:tcPr>
          <w:p w14:paraId="4F7837DC" w14:textId="77777777" w:rsidR="006775CB" w:rsidRDefault="00F8762F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</w:t>
            </w:r>
            <w:r w:rsidR="006775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ได้เมื่อมีข้อสงสัย</w:t>
            </w:r>
          </w:p>
          <w:p w14:paraId="5203DF58" w14:textId="77777777" w:rsidR="00F8762F" w:rsidRPr="006775CB" w:rsidRDefault="006775CB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</w:t>
            </w:r>
          </w:p>
        </w:tc>
        <w:tc>
          <w:tcPr>
            <w:tcW w:w="1276" w:type="dxa"/>
          </w:tcPr>
          <w:p w14:paraId="799C06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1AFDDD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5623D41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A8472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3A226EC" w14:textId="77777777" w:rsidTr="00F8762F">
        <w:tc>
          <w:tcPr>
            <w:tcW w:w="7201" w:type="dxa"/>
          </w:tcPr>
          <w:p w14:paraId="378C6E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7F4B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2B74C7A2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A1B5F1A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71C4C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3B74A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49A6FBF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1E1B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C06BB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5742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1F10440" w14:textId="77777777" w:rsidTr="00F8762F">
        <w:tc>
          <w:tcPr>
            <w:tcW w:w="7201" w:type="dxa"/>
          </w:tcPr>
          <w:p w14:paraId="7EBBE8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D63C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2.2 การใช้ภาษาอังกฤษ</w:t>
            </w:r>
          </w:p>
          <w:p w14:paraId="7ACD60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3402D0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B13D6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7329FD3E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2CE53321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6FE739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900CA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4276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CEB4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9E52E07" w14:textId="77777777" w:rsidTr="00F8762F">
        <w:tc>
          <w:tcPr>
            <w:tcW w:w="7201" w:type="dxa"/>
          </w:tcPr>
          <w:p w14:paraId="563CD7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19AC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2F0CE12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C26B78A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45BF4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6B495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8DC3A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CD1A8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7F2F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48F4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C253D49" w14:textId="77777777" w:rsidTr="00F8762F">
        <w:tc>
          <w:tcPr>
            <w:tcW w:w="7201" w:type="dxa"/>
          </w:tcPr>
          <w:p w14:paraId="082381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1FB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D8489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209C1F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08105C3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0C6D4B2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6DA75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5E40C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8BAF5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66EFF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103F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6C85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4474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BAD11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874E1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CCFD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30F2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26AA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82A6F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D30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51EF0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4B1178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E9F819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DF7FD8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38541E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FFC3C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35D40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B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A8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F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5D7392F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4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FFEA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083B07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E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8102F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ED74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396BA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พยายามทำงานในหน้าที่ให้ถูกต้อง</w:t>
            </w:r>
          </w:p>
          <w:p w14:paraId="187FA3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พยายามปฏิบัติงานให้แล้วเสร็จตามกำหนดเวลา</w:t>
            </w:r>
          </w:p>
          <w:p w14:paraId="73A08A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0ECBA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44B398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38F21F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3BA36D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79C36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0EDC6E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398EFE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ทำงานได้ตามเป้าหมายที่ผู้บังคับบัญชากำหนด หรือเป้าหมายของ</w:t>
            </w:r>
          </w:p>
          <w:p w14:paraId="3DBF8C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7876FB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0792DC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282821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D5F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C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FEB113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6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88A7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101F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7E5B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79736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F2315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200A8B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F87AA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2A40D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0AA4A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6919D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0AC58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EBD9F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1B9C4C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562C355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907BC65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374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352E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C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C9E1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8001F5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BFBE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03AE4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4268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A4A7DA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C824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2FCE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6F70CA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FA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44C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9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F8EB570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1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508B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143B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928EC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21FF57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5BD006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6873A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1CD1F6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DE58D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2A81A6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AD466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3A68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F763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36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2A79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562E85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3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AF42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6A7D8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601E867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0E18ED2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และวินัยข้าราชการ</w:t>
            </w:r>
          </w:p>
          <w:p w14:paraId="6D4DCE6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แสดงความคิดเห็นตามหลักวิชาชีพอย่างสุจริต</w:t>
            </w:r>
          </w:p>
          <w:p w14:paraId="5CF4F15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BDC0E18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041586FD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4A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78A8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08A9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FB12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AF7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0F52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5E6749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51424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10C9BD70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2675313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  <w:p w14:paraId="78EE591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6ADD553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สร้างสัมพันธ์เข้ากับผู้อื่นในกลุ่มได้ดี </w:t>
            </w:r>
          </w:p>
          <w:p w14:paraId="481C36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ให้ความร่วมมือกับผู้อื่นในทีมด้วยดี</w:t>
            </w:r>
          </w:p>
          <w:p w14:paraId="7D58BE3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5085FC7A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3F33AC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3AF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134A4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6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A729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0E57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4329B6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7FD0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6027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C800BD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D0F7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BAC18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216615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5602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78B22D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9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166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F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4AC28E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7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E45084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1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DEEB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EC43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70D69C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แยกแยะปัญหาออกเป็นรายการอย่างง่าย ๆ ได้โดยไม่เรียงลำดับ</w:t>
            </w:r>
          </w:p>
          <w:p w14:paraId="7439F2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6E1CF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67F5D9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5D956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7219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ระบุเหตุและผล ในแต่ละสถานการณ์ต่าง ๆ ได้ </w:t>
            </w:r>
          </w:p>
          <w:p w14:paraId="6E2EDB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ระบุข้อดี ข้อเสียของประเด็นต่าง ๆ ได้</w:t>
            </w:r>
          </w:p>
          <w:p w14:paraId="16A8F0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 โดยจัดเรียงงาน หรือกิจกรรมต่าง ๆ ตามลำดับความสำคัญ </w:t>
            </w:r>
          </w:p>
          <w:p w14:paraId="6A31C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0B4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855F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7C9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4CB95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D5FF3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 </w:t>
            </w:r>
          </w:p>
          <w:p w14:paraId="250443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2F8B6C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12C4F3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28B3A3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0EA698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8D2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FD50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7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7C30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93676B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CD1D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การสร้างสัมพันธภาพ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008C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12086D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6862ED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363FB37B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 </w:t>
            </w:r>
          </w:p>
          <w:p w14:paraId="44D542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8F0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0A4A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5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6365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0EA96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0D7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13D12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EF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31F6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7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FBB09E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3B34F00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29415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0BDA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4D73F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35232E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781DF4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21DAE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7D7B1C7" w14:textId="77777777" w:rsidR="00F8762F" w:rsidRPr="00101F33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50"/>
          <w:szCs w:val="50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FA9527F" w14:textId="77777777" w:rsidTr="00F8762F">
        <w:tc>
          <w:tcPr>
            <w:tcW w:w="10036" w:type="dxa"/>
          </w:tcPr>
          <w:p w14:paraId="78CBDB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F9C3D91" w14:textId="77777777" w:rsidTr="00F8762F">
        <w:tc>
          <w:tcPr>
            <w:tcW w:w="10036" w:type="dxa"/>
          </w:tcPr>
          <w:p w14:paraId="5DCEA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B2CF8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7488C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5468C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5E913F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52E43C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5AEBDF4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5E145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235F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0D4E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BFB4B86" w14:textId="77777777" w:rsidTr="00F8762F">
        <w:tc>
          <w:tcPr>
            <w:tcW w:w="10036" w:type="dxa"/>
          </w:tcPr>
          <w:p w14:paraId="47F2AE9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4213C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A157D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573B6D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339B90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87C55D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4F56B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2609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C48B2A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1E899F15" w14:textId="77777777" w:rsidTr="00F8762F">
        <w:tc>
          <w:tcPr>
            <w:tcW w:w="10036" w:type="dxa"/>
          </w:tcPr>
          <w:p w14:paraId="328D21D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B57AD29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D9AF4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C9D27A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4069D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CD869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558C25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9246BA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543D7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6B28C7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AC40F3F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A8AF2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253A8A3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791D4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765F3A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D40647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5B288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2EDA8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831156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5CB511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9B1A2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3462C5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620FDD3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ตำแหน่งนักอักษรศาสตร์ ระดับชำนาญการ </w:t>
      </w:r>
    </w:p>
    <w:p w14:paraId="0AB63BC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211180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A90FCC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FCFFD12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2C6E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E7B7BA" w14:textId="77777777" w:rsidTr="00F8762F">
        <w:tc>
          <w:tcPr>
            <w:tcW w:w="7201" w:type="dxa"/>
            <w:vAlign w:val="center"/>
          </w:tcPr>
          <w:p w14:paraId="3886289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DCFC9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7B9A9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9FF9F7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3803F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A9FCA4D" w14:textId="77777777" w:rsidTr="00F8762F">
        <w:tc>
          <w:tcPr>
            <w:tcW w:w="7201" w:type="dxa"/>
          </w:tcPr>
          <w:p w14:paraId="6E94F4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7FC6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7ECCD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 การศึกษา ค้นคว้า วิเคราะห์ เรียบเรียง แปล ชำระแก้ไข</w:t>
            </w:r>
          </w:p>
          <w:p w14:paraId="12A672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ถ้อยคำ หรือเนื้อหาในหนังสือ เอกสารด้านภาษา วรรณกรรม วรรณคดี </w:t>
            </w:r>
          </w:p>
          <w:p w14:paraId="1689E037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ประวัติศาสตร์ จารีตประเพณี เป็นต้น </w:t>
            </w:r>
            <w:r w:rsidR="0024712A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สามารถนำมาใช้ในการปฏิบัติหน้าที่</w:t>
            </w:r>
          </w:p>
          <w:p w14:paraId="426B6C81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ราชการได้</w:t>
            </w:r>
          </w:p>
          <w:p w14:paraId="2E2E787E" w14:textId="77777777" w:rsidR="0024712A" w:rsidRDefault="00F8762F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ทฤษฎีที่เกี่ยวข้องกับองค์ความรู้เรื่อง </w:t>
            </w:r>
          </w:p>
          <w:p w14:paraId="47D13544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 ค้นคว้า  วิเคราะห์ เรียบเรียง แปล ชำระ แก้ไขถ้อยคำ หรือ</w:t>
            </w:r>
          </w:p>
          <w:p w14:paraId="3FF55416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เนื้อหา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ในหนังสือ เอกสารด้านภาษา วรรณกรรม วรรณคดี ประวัติศาสตร์ </w:t>
            </w:r>
          </w:p>
          <w:p w14:paraId="41A7966D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จารีตประเพณี เป็นต้น </w:t>
            </w:r>
          </w:p>
        </w:tc>
        <w:tc>
          <w:tcPr>
            <w:tcW w:w="1276" w:type="dxa"/>
          </w:tcPr>
          <w:p w14:paraId="5542A3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8904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B7BD0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F0C4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35B20E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F20AF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0A3400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6679A5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63C01D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</w:t>
            </w:r>
          </w:p>
          <w:p w14:paraId="5C36D5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3EB385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08242C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6ECA59E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63E88F45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CD30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CA37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B583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8E90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A091B7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6FD2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EEB8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2267A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F026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0B51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21C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39F670" w14:textId="77777777" w:rsidR="00F8762F" w:rsidRDefault="00F8762F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AFDB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4850C9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414B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708F2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9CA3178" w14:textId="77777777" w:rsidTr="00F8762F">
        <w:tc>
          <w:tcPr>
            <w:tcW w:w="7201" w:type="dxa"/>
            <w:vAlign w:val="center"/>
          </w:tcPr>
          <w:p w14:paraId="5D3B75A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D1C7A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888F9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B472BB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CD891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2F6F297" w14:textId="77777777" w:rsidTr="00F8762F">
        <w:tc>
          <w:tcPr>
            <w:tcW w:w="7201" w:type="dxa"/>
          </w:tcPr>
          <w:p w14:paraId="1465E6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3C1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2.1 การใช้คอมพิวเตอร์  </w:t>
            </w:r>
          </w:p>
          <w:p w14:paraId="2F6A1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3C5BD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 </w:t>
            </w:r>
          </w:p>
          <w:p w14:paraId="23FB71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04065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771E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E2D7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735E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B3EC40" w14:textId="77777777" w:rsidTr="00F8762F">
        <w:tc>
          <w:tcPr>
            <w:tcW w:w="7201" w:type="dxa"/>
          </w:tcPr>
          <w:p w14:paraId="66C573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DF8BB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276BECFC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26F4B39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32A5B51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A20A559" w14:textId="77777777" w:rsidR="0024712A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7173FC14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99A86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D54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140C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4211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DF8476C" w14:textId="77777777" w:rsidTr="00F8762F">
        <w:tc>
          <w:tcPr>
            <w:tcW w:w="7201" w:type="dxa"/>
          </w:tcPr>
          <w:p w14:paraId="707B5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CA600F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FD40B44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4C13E8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4882F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77A1DA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7465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6F708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3D34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0683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691C25E" w14:textId="77777777" w:rsidTr="00F8762F">
        <w:tc>
          <w:tcPr>
            <w:tcW w:w="7201" w:type="dxa"/>
          </w:tcPr>
          <w:p w14:paraId="58D8AD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7E91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119E3D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7EA33F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เพื่อประโยชน์ในงาน</w:t>
            </w:r>
          </w:p>
          <w:p w14:paraId="57BA25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1B3B20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แสดงผลข้อมูลในรูปแบบต่าง ๆ เช่น กราฟ รายงาน เป็นต้น </w:t>
            </w:r>
          </w:p>
          <w:p w14:paraId="464BDD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7900A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EFB7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57E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42154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336BA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98EB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0DA358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44BB1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CB02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1AA7A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9F9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03579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44D60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D3F38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318C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F2A43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9341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945A69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013F04D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7F6A75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7E328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14E360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BC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D068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B0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5253A1D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E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B09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EA18F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0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46687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C5653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6BD3F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พยายามทำงานในหน้าที่ให้ถูกต้อง</w:t>
            </w:r>
          </w:p>
          <w:p w14:paraId="753B6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พยายามปฏิบัติงานให้แล้วเสร็จตามกำหนดเวลา</w:t>
            </w:r>
          </w:p>
          <w:p w14:paraId="035B65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64629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34F777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14B50B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09330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29C548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107755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4D279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03CC75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55CE26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6096E9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1878D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1B55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4E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260DE6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2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DFC2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02932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78835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2F6A5F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1ED3BE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C39BE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0E5435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4FA5D1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276E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70863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7CD8F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3418D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38C3CEA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4ADC368F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ED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23B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6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261E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940A30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BC2C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F776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98D9A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E39B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0CA214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6AA89B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D3350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CA604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CABB6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89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A3B7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1BC0BF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A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B2E1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589FC9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39AB7E2D" w14:textId="77777777" w:rsidR="0024712A" w:rsidRPr="00B33FDC" w:rsidRDefault="0024712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หรือที่เกี่ยวข้อง</w:t>
            </w:r>
          </w:p>
          <w:p w14:paraId="03145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3E7F93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3F579B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EFAA8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112728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64BB2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41111C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ที่เกี่ยวข้อง ซึ่งอาจมีผลกระทบต่อการปฏิบัติหน้าที่ราชการของตน </w:t>
            </w:r>
          </w:p>
          <w:p w14:paraId="4879ED02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08863BAC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F6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0C00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6E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5CB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903B91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D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F14B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E66E09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2C180A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31677C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A31C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3B5A76F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AE518DA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รักษาคำพูด มีสัจจะ และเชื่อถือได้</w:t>
            </w:r>
          </w:p>
          <w:p w14:paraId="01F740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4D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CEDF8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5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F640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8CFE5DD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2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2C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BF3626D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63139F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02D9E7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7C9DC3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4B50393E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FB0CB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1C7EAE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42EFC4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33F7D1D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35AF62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B65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1ACC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3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AAC1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AB2062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21E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804C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2BA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5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6EAE080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BB37A52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F68843E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7A5F9F1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1C8EDA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6DF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167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B2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38B8AD3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101F3F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2755F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หาข้อมูลในเบื้องต้น </w:t>
            </w:r>
          </w:p>
          <w:p w14:paraId="1BECE9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6ABC14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ถามผู้ที่เกี่ยวข้องโดยตรงเพื่อให้ได้ข้อมูล </w:t>
            </w:r>
          </w:p>
          <w:p w14:paraId="4C6AB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620CB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สืบเสาะค้นหาข้อมูลด้วยวิธีการที่มีมากกว่าเพียงการตั้งคำถามพื้นฐาน</w:t>
            </w:r>
          </w:p>
          <w:p w14:paraId="233888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A41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EDC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D7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3FC8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CD57EC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B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3BDC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279B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12B775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</w:t>
            </w:r>
          </w:p>
          <w:p w14:paraId="233595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ความสำคัญ</w:t>
            </w:r>
          </w:p>
          <w:p w14:paraId="59A97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54719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หรือเป็นกิจกรรมต่าง ๆ ได้</w:t>
            </w:r>
          </w:p>
          <w:p w14:paraId="2531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77BCBC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1E8A87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437351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 โดยจัดเรียงงาน หรือกิจกรรมต่าง ๆ ตามลำดับความสำคัญ </w:t>
            </w:r>
          </w:p>
          <w:p w14:paraId="3A0B99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04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03AC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24477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74A65E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4059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4BEE5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</w:t>
            </w:r>
          </w:p>
          <w:p w14:paraId="4A8589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ต้องการให้ข้อมูล และบทบาทในการปฏิบัติงาน มีความถูกต้อง ชัดเจน</w:t>
            </w:r>
          </w:p>
          <w:p w14:paraId="00039B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25700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56D42E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251411A7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  <w:p w14:paraId="0DF6050B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34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E764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E593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9738E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8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5F12C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F84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B58DB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18CA36AD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A05986" w14:textId="77777777" w:rsidR="001E6D0B" w:rsidRPr="00B33FDC" w:rsidRDefault="001E6D0B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E6DE95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9E04D4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2BF867" w14:textId="77777777" w:rsidR="001E6D0B" w:rsidRDefault="001E6D0B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E57AE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14:paraId="19A8066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AFCD73C" w14:textId="77777777" w:rsidTr="00F8762F">
        <w:tc>
          <w:tcPr>
            <w:tcW w:w="10036" w:type="dxa"/>
          </w:tcPr>
          <w:p w14:paraId="5E0B1A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5F1F695A" w14:textId="77777777" w:rsidTr="00F8762F">
        <w:tc>
          <w:tcPr>
            <w:tcW w:w="10036" w:type="dxa"/>
          </w:tcPr>
          <w:p w14:paraId="00D9FB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59CD9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D44BC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0FBFE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E6DBA3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28D4D2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1D4EEF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0DF4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FF6F1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FA52F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F7CBEDD" w14:textId="77777777" w:rsidTr="00F8762F">
        <w:tc>
          <w:tcPr>
            <w:tcW w:w="10036" w:type="dxa"/>
          </w:tcPr>
          <w:p w14:paraId="531996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79E9A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AA01DB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A195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0E0192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03273B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A8E1F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953B56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63D20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15A1CB4" w14:textId="77777777" w:rsidTr="00F8762F">
        <w:tc>
          <w:tcPr>
            <w:tcW w:w="10036" w:type="dxa"/>
          </w:tcPr>
          <w:p w14:paraId="1FB3153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413B8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595FA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5AC1A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68414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41A0F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6C54BD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9FBB28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7FBBD3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F965286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54E8C854" w14:textId="77777777" w:rsidR="001E6D0B" w:rsidRPr="00B33FDC" w:rsidRDefault="001E6D0B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90BE53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865D8FB" w14:textId="77777777" w:rsidR="001E6D0B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64204C0" w14:textId="77777777" w:rsidR="001E6D0B" w:rsidRPr="00B33FDC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DBD2559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C4E9AE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E987186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947D59C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3DA706E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6DD8699" w14:textId="7857246E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แบบแสดงผลการปฏิบัติงานย้อนหลังไม่เกิน 5 ปี</w:t>
      </w:r>
    </w:p>
    <w:p w14:paraId="564C7EDF" w14:textId="62447C08" w:rsidR="00C15940" w:rsidRDefault="00C15940" w:rsidP="00F8762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(นับถึงวันที่แจ้งเวียนรับสมัคร)</w:t>
      </w:r>
    </w:p>
    <w:p w14:paraId="3B817892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EC2F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70FB3C7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14BDA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05FA0F4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529D5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E93DD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EF5805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4AA99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A598B2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83B597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E2FF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6A6F7A0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1A869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4DBBEB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D30E20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75BF51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DD574CD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0EEBE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087E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AF903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1AD0D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65CB5A7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55B7435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085E653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E1EC8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53B998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A7CFF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85CBB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8863A0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06D798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2DD3A51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13077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11282D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31B8C9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48AD295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CBD769F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B7C7918" w14:textId="36151745" w:rsidR="00C865E2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22A83F6" w14:textId="50EE01A3" w:rsidR="00B66654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13E648F" w14:textId="77777777" w:rsidR="001E6D0B" w:rsidRPr="00C865E2" w:rsidRDefault="00F8762F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5F8E387" w14:textId="77777777" w:rsidR="00F8762F" w:rsidRPr="00383AF9" w:rsidRDefault="00F8762F" w:rsidP="00F8762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83D7149" w14:textId="77777777" w:rsidR="00F8762F" w:rsidRPr="00383AF9" w:rsidRDefault="00F8762F" w:rsidP="00F8762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2FBC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A6664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651C4F0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A10C83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0DDA5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1220DA7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16A993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4185C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3A345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="001E6D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69A4C3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0E72D6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 </w:t>
      </w:r>
    </w:p>
    <w:p w14:paraId="6FC4F2B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719F9EA8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39686F3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10C3CBC2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26C7CC9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56FC0468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D41FE5F" w14:textId="77777777" w:rsidR="00F8762F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C84E45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2A6F52AF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0BC3BE19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F60733C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231C0CD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9BE69FE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F4EFD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7A2F32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156573E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685D8A9C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79B7F80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3774E54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304DDE2" w14:textId="77777777" w:rsidR="00F8762F" w:rsidRPr="00C865E2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C0FA20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2485AF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CD793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453105DB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04BA7BE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12F07A3" w14:textId="77777777" w:rsidR="00F8762F" w:rsidRPr="00C865E2" w:rsidRDefault="00C865E2" w:rsidP="00C865E2">
      <w:pPr>
        <w:tabs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6A3F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0444A1BB" w14:textId="6C97A187" w:rsidR="00F8762F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7FD282C" w14:textId="77777777" w:rsidR="00F8762F" w:rsidRPr="00C865E2" w:rsidRDefault="00C865E2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25FB0FE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B9D414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DDCA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B5748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0143B6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DC608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13D94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426CC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18D99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0448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0B7B618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2D191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D18D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5E303E6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BD6C9A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A02525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61DFBF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75838A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E8142A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4"/>
          <w:szCs w:val="4"/>
        </w:rPr>
      </w:pPr>
    </w:p>
    <w:p w14:paraId="1FE76D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0C55C1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3FCD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B387D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1263D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0B722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927AD5E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232DB0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408B4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FF2F4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4C5F45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93C5C8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BB702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66DF706D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E8F1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7883E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0C1C55A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4BCE9D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E64606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BD44F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2AE97F90" w14:textId="101CA598" w:rsidR="00C865E2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ACF88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C704EF" w14:textId="77777777" w:rsidR="00F8762F" w:rsidRPr="00C865E2" w:rsidRDefault="00C865E2" w:rsidP="00C865E2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C1539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54863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14CD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185D2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33BB7E1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AE1CE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03AFF5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648FC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CEDB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60510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B5041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0EFB2A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A5E1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4CB98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1AAE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65288B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F86439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CDC58A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C41626B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36990B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3E1A1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1FA065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FD1551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CB999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737884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8730526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F994C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2B32A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42A84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B3E78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69F804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00946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DB44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CCF850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02EA485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86A79D4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7D089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6271CDA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58AC2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75719AE" w14:textId="360971D7" w:rsidR="00F8762F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380FC5B" w14:textId="77777777" w:rsidR="00F8762F" w:rsidRPr="00C865E2" w:rsidRDefault="00C865E2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165E083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06E52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5B9E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DA464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C68A2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7AEBF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5600055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9D8CDF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D6258E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0F90CB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D6922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55192A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75181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782A26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40E88DE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3CA5606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F70FC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C9E4D90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0125D0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B88064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C667E4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30679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A74CC3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DCA17D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D017B1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CDC9924" w14:textId="77777777" w:rsidR="0086562F" w:rsidRPr="0086562F" w:rsidRDefault="00865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5EBEE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71EA2C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D585E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37C225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01FC97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E81247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B60A639" w14:textId="77777777" w:rsidR="00F8762F" w:rsidRPr="00C865E2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5D5AD2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8656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="0086562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71607FD7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E1550A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C489D0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8E7B44C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BFCA93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6F57D01" w14:textId="236112BC" w:rsidR="00F8762F" w:rsidRDefault="00B66654" w:rsidP="00B666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2C93BCB" w14:textId="77777777" w:rsidR="00C865E2" w:rsidRDefault="00C865E2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07CFEF" w14:textId="77777777" w:rsidR="00C865E2" w:rsidRPr="00383AF9" w:rsidRDefault="00C865E2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C0E0F7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9D019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75830EBD" w14:textId="77777777" w:rsidR="00F8762F" w:rsidRPr="00A965E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FD94C8A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0E5A28EC" w14:textId="77777777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33E09098" w14:textId="77777777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917ED29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35F224D9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57C6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FD55E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79165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F98C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399BAA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B9B74A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5D659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B2F68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74C3328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F76BCE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93A1C5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5D625D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A9344D4" w14:textId="77777777" w:rsidR="00F8762F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3EC457F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D6EE47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3E6A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F843FAA" w14:textId="77777777" w:rsidR="004F1A08" w:rsidRPr="00383AF9" w:rsidRDefault="00F8762F" w:rsidP="004F1A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4F1A08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6F8B459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CF943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19B1A4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4C3CE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C88630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8D0C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BBC7A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8C07D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B973A86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3ACEE6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421F49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FB70C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5C715520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DBA72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A79C8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2C53A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6B918355" w14:textId="77777777" w:rsidR="00F8762F" w:rsidRPr="008143D4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48683C0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D3C4F6" w14:textId="77777777" w:rsidR="00F8762F" w:rsidRPr="00CD122D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14380B3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128AB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5FF9CC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3FF023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04E29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7619FE" w14:textId="77777777" w:rsidR="00F8762F" w:rsidRPr="00CD122D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CCFFC4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20D9220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AB8BC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91EF77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8485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CC806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C66FC3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5E662C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68714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CF0D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46F89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ABB9F0E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AD1D2F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E986498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757DA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0677FE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A29B5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2ED51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B29878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39012C1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92C43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326A4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23752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52AA85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647746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14092CB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54C51D6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BEC3B4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AB30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26B5F9C" w14:textId="77777777" w:rsidR="00F8762F" w:rsidRPr="00CD122D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4C3FDF3A" w14:textId="77777777" w:rsidR="00F8762F" w:rsidRDefault="00F8762F" w:rsidP="00EC2F6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="00EC2F6B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4963A211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E4D32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42984267" w14:textId="77777777" w:rsidR="00EC2F6B" w:rsidRDefault="00F8762F" w:rsidP="00EC2F6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EC2F6B" w14:paraId="4E03CA30" w14:textId="77777777" w:rsidTr="004D78BF">
        <w:tc>
          <w:tcPr>
            <w:tcW w:w="724" w:type="dxa"/>
          </w:tcPr>
          <w:p w14:paraId="66384FB1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56372F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1B8FBF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B41D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3CDE6CD6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0213A7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36B8B334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BF9AF2" w14:textId="77777777" w:rsid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5FA81393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EC2F6B" w14:paraId="13E32245" w14:textId="77777777" w:rsidTr="004D78BF">
        <w:tc>
          <w:tcPr>
            <w:tcW w:w="724" w:type="dxa"/>
          </w:tcPr>
          <w:p w14:paraId="027080D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310B4CB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8ABA17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11B1E9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45CD9737" w14:textId="77777777" w:rsidTr="004D78BF">
        <w:tc>
          <w:tcPr>
            <w:tcW w:w="724" w:type="dxa"/>
          </w:tcPr>
          <w:p w14:paraId="0BA676D4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C295A9E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860A5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473BC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730E426F" w14:textId="77777777" w:rsidTr="004D78BF">
        <w:tc>
          <w:tcPr>
            <w:tcW w:w="724" w:type="dxa"/>
          </w:tcPr>
          <w:p w14:paraId="7B2EE2D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0C1EF82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0E231F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662E63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179E8E" w14:textId="77777777" w:rsidR="00EC2F6B" w:rsidRPr="00EC2F6B" w:rsidRDefault="00EC2F6B" w:rsidP="00EC2F6B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62A555F" w14:textId="77777777" w:rsidR="00F8762F" w:rsidRPr="008143D4" w:rsidRDefault="00F8762F" w:rsidP="00EC2F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11A08A9" w14:textId="77777777" w:rsidR="00F8762F" w:rsidRPr="00383AF9" w:rsidRDefault="00F8762F" w:rsidP="00F8762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ECB0BA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7E8A8105" w14:textId="77777777" w:rsidR="00F8762F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 </w:t>
      </w:r>
    </w:p>
    <w:p w14:paraId="22849321" w14:textId="77777777" w:rsidR="00F8762F" w:rsidRPr="00C15940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530D2BA2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3B4FCD1A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F8762F" w:rsidRPr="00383AF9" w14:paraId="31C5301F" w14:textId="77777777" w:rsidTr="00F8762F">
        <w:trPr>
          <w:trHeight w:val="299"/>
        </w:trPr>
        <w:tc>
          <w:tcPr>
            <w:tcW w:w="4109" w:type="dxa"/>
            <w:vAlign w:val="center"/>
          </w:tcPr>
          <w:p w14:paraId="7F7C43D2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D42C646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65BD565A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2BA69C41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8762F" w:rsidRPr="00383AF9" w14:paraId="7AEDDF12" w14:textId="77777777" w:rsidTr="00F8762F">
        <w:tc>
          <w:tcPr>
            <w:tcW w:w="4109" w:type="dxa"/>
          </w:tcPr>
          <w:p w14:paraId="74D3EC2D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01186F2A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216D58A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45CA7168" w14:textId="77777777" w:rsidTr="00F8762F">
        <w:tc>
          <w:tcPr>
            <w:tcW w:w="4109" w:type="dxa"/>
          </w:tcPr>
          <w:p w14:paraId="12939EEE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4444C330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D00E128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729DC024" w14:textId="77777777" w:rsidTr="00F8762F">
        <w:tc>
          <w:tcPr>
            <w:tcW w:w="4109" w:type="dxa"/>
          </w:tcPr>
          <w:p w14:paraId="026D6D44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3B056BF2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A0AFD2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</w:tbl>
    <w:p w14:paraId="28E10729" w14:textId="77777777" w:rsidR="00F8762F" w:rsidRPr="00383AF9" w:rsidRDefault="00F8762F" w:rsidP="00F8762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BDC80E4" w14:textId="77777777" w:rsidR="00F8762F" w:rsidRPr="00383AF9" w:rsidRDefault="00F8762F" w:rsidP="00F8762F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3549923B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627BAE62" w14:textId="77777777" w:rsidR="00F8762F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02281FA5" w14:textId="77777777" w:rsidR="00F8762F" w:rsidRPr="00383AF9" w:rsidRDefault="00F8762F" w:rsidP="00F8762F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5852B11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760A961" w14:textId="0FD51350" w:rsidR="00F8762F" w:rsidRDefault="00F8762F" w:rsidP="00F8762F">
      <w:pPr>
        <w:spacing w:before="120"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ผู้บังคับบัญชาที่เหนือขึ้นไป</w:t>
      </w:r>
      <w:r w:rsidR="00C159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 ระดับ</w:t>
      </w:r>
    </w:p>
    <w:p w14:paraId="121EFD2F" w14:textId="77777777" w:rsidR="00C15940" w:rsidRPr="00383AF9" w:rsidRDefault="00C15940" w:rsidP="00C15940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49E3B6AF" w14:textId="77777777" w:rsidR="00C15940" w:rsidRPr="00383AF9" w:rsidRDefault="00C15940" w:rsidP="00C1594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65D4938" w14:textId="77777777" w:rsidR="00C15940" w:rsidRDefault="00C15940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36F08FE3" w14:textId="4B05BE2B" w:rsidR="00F8762F" w:rsidRDefault="00F8762F" w:rsidP="00C15940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5D94CE5C" w14:textId="01068EE3" w:rsidR="00F8762F" w:rsidRPr="00383AF9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BD8A9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0D4CA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7279D322" w14:textId="77777777" w:rsidR="00925B79" w:rsidRPr="00A965E9" w:rsidRDefault="00925B79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46A5C639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B250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3D099A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64A2CB6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462B3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8BD6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A2EA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8D4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91F0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D4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0A9C97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7491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12F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65F7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D19E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B31F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65D60DE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001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105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22B5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A350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AAEB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71DB24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CCA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FB848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84B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098553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4C8890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3F1FB3C3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3E400333" w14:textId="77777777" w:rsidR="00F8762F" w:rsidRPr="00383AF9" w:rsidRDefault="002B30C6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62F" w:rsidRPr="00383AF9">
        <w:rPr>
          <w:rFonts w:ascii="TH SarabunIT๙" w:hAnsi="TH SarabunIT๙" w:cs="TH SarabunIT๙"/>
          <w:sz w:val="32"/>
          <w:szCs w:val="32"/>
          <w:cs/>
        </w:rPr>
        <w:t xml:space="preserve">  ผู้ขอประเมิน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38C7A0A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5D6C154A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679AF2C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541E50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BFD1B28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807BBE7" w14:textId="77777777" w:rsidR="00F8762F" w:rsidRPr="00383AF9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BC055BF" w14:textId="77777777" w:rsidR="002B30C6" w:rsidRDefault="002B30C6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A66F8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38109017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748F3B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8A7B237" w14:textId="77777777" w:rsidR="00F8762F" w:rsidRPr="00383AF9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</w:t>
      </w:r>
      <w:r w:rsidR="002B30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2B30C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46C8B2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322055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B34D0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343260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0BB6C5B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1946"/>
        <w:gridCol w:w="2489"/>
        <w:gridCol w:w="3138"/>
        <w:gridCol w:w="1098"/>
      </w:tblGrid>
      <w:tr w:rsidR="00F8762F" w:rsidRPr="00383AF9" w14:paraId="13B95557" w14:textId="77777777" w:rsidTr="00F8762F">
        <w:tc>
          <w:tcPr>
            <w:tcW w:w="392" w:type="dxa"/>
          </w:tcPr>
          <w:p w14:paraId="7DCC1C7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1A6D5F1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70E5EF6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401E8B3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6ED0021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3CEE0EC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762F" w:rsidRPr="00383AF9" w14:paraId="3CDAD145" w14:textId="77777777" w:rsidTr="00F8762F">
        <w:trPr>
          <w:trHeight w:val="1551"/>
        </w:trPr>
        <w:tc>
          <w:tcPr>
            <w:tcW w:w="392" w:type="dxa"/>
          </w:tcPr>
          <w:p w14:paraId="480B9FCE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FE7A5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A7AFD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6511EEAC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7BFE35C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62628981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7942154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7736D81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0E0E185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4DC9B8C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4EC2499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0E8EE308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……..</w:t>
            </w:r>
          </w:p>
          <w:p w14:paraId="1AA858F7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……………..</w:t>
            </w:r>
          </w:p>
          <w:p w14:paraId="4769B1E7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319B228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78956F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5AD8F54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457D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14F439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786138F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44D3FD7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13B01A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65FEDAA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7D179E5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0E21A59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3BD9E6E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317CC28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1A3E8F6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6D0F3E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CE817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6ECD42A7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382FAE0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2DF471A" w14:textId="77777777" w:rsidR="00925B79" w:rsidRDefault="00925B79" w:rsidP="00925B79"/>
    <w:sectPr w:rsidR="00925B79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5C8B" w14:textId="77777777" w:rsidR="00830925" w:rsidRDefault="00830925" w:rsidP="00A81FD5">
      <w:pPr>
        <w:spacing w:after="0" w:line="240" w:lineRule="auto"/>
      </w:pPr>
      <w:r>
        <w:separator/>
      </w:r>
    </w:p>
  </w:endnote>
  <w:endnote w:type="continuationSeparator" w:id="0">
    <w:p w14:paraId="7E768415" w14:textId="77777777" w:rsidR="00830925" w:rsidRDefault="00830925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FFCB" w14:textId="77777777" w:rsidR="00830925" w:rsidRDefault="00830925" w:rsidP="00A81FD5">
      <w:pPr>
        <w:spacing w:after="0" w:line="240" w:lineRule="auto"/>
      </w:pPr>
      <w:r>
        <w:separator/>
      </w:r>
    </w:p>
  </w:footnote>
  <w:footnote w:type="continuationSeparator" w:id="0">
    <w:p w14:paraId="78992204" w14:textId="77777777" w:rsidR="00830925" w:rsidRDefault="00830925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42346">
    <w:abstractNumId w:val="0"/>
  </w:num>
  <w:num w:numId="2" w16cid:durableId="17515376">
    <w:abstractNumId w:val="9"/>
  </w:num>
  <w:num w:numId="3" w16cid:durableId="405343256">
    <w:abstractNumId w:val="20"/>
  </w:num>
  <w:num w:numId="4" w16cid:durableId="1031151961">
    <w:abstractNumId w:val="8"/>
  </w:num>
  <w:num w:numId="5" w16cid:durableId="1579096252">
    <w:abstractNumId w:val="10"/>
  </w:num>
  <w:num w:numId="6" w16cid:durableId="1698000580">
    <w:abstractNumId w:val="18"/>
  </w:num>
  <w:num w:numId="7" w16cid:durableId="1643655089">
    <w:abstractNumId w:val="11"/>
  </w:num>
  <w:num w:numId="8" w16cid:durableId="399014114">
    <w:abstractNumId w:val="6"/>
  </w:num>
  <w:num w:numId="9" w16cid:durableId="1797020715">
    <w:abstractNumId w:val="13"/>
  </w:num>
  <w:num w:numId="10" w16cid:durableId="1850440534">
    <w:abstractNumId w:val="19"/>
  </w:num>
  <w:num w:numId="11" w16cid:durableId="1834443172">
    <w:abstractNumId w:val="15"/>
  </w:num>
  <w:num w:numId="12" w16cid:durableId="1860851672">
    <w:abstractNumId w:val="1"/>
  </w:num>
  <w:num w:numId="13" w16cid:durableId="1913659610">
    <w:abstractNumId w:val="12"/>
  </w:num>
  <w:num w:numId="14" w16cid:durableId="45491089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27481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36834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689393">
    <w:abstractNumId w:val="2"/>
  </w:num>
  <w:num w:numId="18" w16cid:durableId="1264651946">
    <w:abstractNumId w:val="7"/>
  </w:num>
  <w:num w:numId="19" w16cid:durableId="549001779">
    <w:abstractNumId w:val="14"/>
  </w:num>
  <w:num w:numId="20" w16cid:durableId="452016273">
    <w:abstractNumId w:val="23"/>
  </w:num>
  <w:num w:numId="21" w16cid:durableId="336540443">
    <w:abstractNumId w:val="21"/>
  </w:num>
  <w:num w:numId="22" w16cid:durableId="1883323458">
    <w:abstractNumId w:val="16"/>
  </w:num>
  <w:num w:numId="23" w16cid:durableId="283999462">
    <w:abstractNumId w:val="3"/>
  </w:num>
  <w:num w:numId="24" w16cid:durableId="46932101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9AD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6AB6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6D48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595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1D3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092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46DD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6654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940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391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F2CB6"/>
  <w15:docId w15:val="{AF7B9D68-5E06-4E33-B5BA-DCD31EE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77</Pages>
  <Words>24161</Words>
  <Characters>137724</Characters>
  <Application>Microsoft Office Word</Application>
  <DocSecurity>0</DocSecurity>
  <Lines>1147</Lines>
  <Paragraphs>323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3</cp:revision>
  <cp:lastPrinted>2023-01-27T08:20:00Z</cp:lastPrinted>
  <dcterms:created xsi:type="dcterms:W3CDTF">2023-10-17T08:09:00Z</dcterms:created>
  <dcterms:modified xsi:type="dcterms:W3CDTF">2023-10-17T08:23:00Z</dcterms:modified>
</cp:coreProperties>
</file>